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26" w:rsidRPr="00180726" w:rsidRDefault="00100C8B" w:rsidP="00180726">
      <w:pPr>
        <w:keepNext/>
        <w:keepLines/>
        <w:tabs>
          <w:tab w:val="left" w:pos="4245"/>
        </w:tabs>
        <w:suppressAutoHyphens w:val="0"/>
        <w:jc w:val="center"/>
        <w:rPr>
          <w:rFonts w:ascii="Calibri" w:hAnsi="Calibri"/>
          <w:lang w:eastAsia="ru-RU"/>
        </w:rPr>
      </w:pPr>
      <w:r w:rsidRPr="00180726">
        <w:rPr>
          <w:rFonts w:ascii="Calibri" w:hAnsi="Calibri"/>
          <w:noProof/>
          <w:lang w:eastAsia="ru-RU"/>
        </w:rPr>
        <w:drawing>
          <wp:inline distT="0" distB="0" distL="0" distR="0">
            <wp:extent cx="571500" cy="723900"/>
            <wp:effectExtent l="0" t="0" r="0" b="0"/>
            <wp:docPr id="1" name="Рисунок 1" descr="Молчановский-МР-04_герб_цвет_сВЧ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лчановский-МР-04_герб_цвет_сВЧ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726" w:rsidRPr="00180726" w:rsidRDefault="00180726" w:rsidP="00180726">
      <w:pPr>
        <w:suppressAutoHyphens w:val="0"/>
        <w:snapToGrid w:val="0"/>
        <w:spacing w:line="0" w:lineRule="atLeast"/>
        <w:jc w:val="center"/>
        <w:rPr>
          <w:b/>
          <w:caps/>
        </w:rPr>
      </w:pPr>
      <w:r w:rsidRPr="00180726">
        <w:rPr>
          <w:b/>
          <w:caps/>
          <w:lang w:eastAsia="ru-RU"/>
        </w:rPr>
        <w:t>дума молчановского РАЙОНА</w:t>
      </w:r>
    </w:p>
    <w:p w:rsidR="00180726" w:rsidRPr="00180726" w:rsidRDefault="00180726" w:rsidP="00180726">
      <w:pPr>
        <w:suppressAutoHyphens w:val="0"/>
        <w:spacing w:line="360" w:lineRule="auto"/>
        <w:jc w:val="center"/>
        <w:rPr>
          <w:b/>
          <w:caps/>
          <w:lang w:eastAsia="ru-RU"/>
        </w:rPr>
      </w:pPr>
      <w:r w:rsidRPr="00180726">
        <w:rPr>
          <w:b/>
          <w:caps/>
          <w:lang w:eastAsia="ru-RU"/>
        </w:rPr>
        <w:t>Томской области</w:t>
      </w:r>
    </w:p>
    <w:p w:rsidR="00180726" w:rsidRPr="00180726" w:rsidRDefault="00180726" w:rsidP="00180726">
      <w:pPr>
        <w:keepNext/>
        <w:keepLines/>
        <w:suppressAutoHyphens w:val="0"/>
        <w:jc w:val="center"/>
        <w:rPr>
          <w:b/>
          <w:caps/>
          <w:lang w:eastAsia="ru-RU"/>
        </w:rPr>
      </w:pPr>
      <w:r w:rsidRPr="00180726">
        <w:rPr>
          <w:b/>
          <w:caps/>
          <w:lang w:eastAsia="ru-RU"/>
        </w:rPr>
        <w:t>РЕШЕние</w:t>
      </w:r>
    </w:p>
    <w:p w:rsidR="00180726" w:rsidRPr="00180726" w:rsidRDefault="00180726" w:rsidP="00180726">
      <w:pPr>
        <w:keepNext/>
        <w:keepLines/>
        <w:suppressAutoHyphens w:val="0"/>
        <w:ind w:left="5222"/>
        <w:rPr>
          <w:lang w:eastAsia="ru-RU"/>
        </w:rPr>
      </w:pPr>
    </w:p>
    <w:p w:rsidR="00180726" w:rsidRPr="00CB410C" w:rsidRDefault="00D46616" w:rsidP="00180726">
      <w:pPr>
        <w:suppressAutoHyphens w:val="0"/>
        <w:snapToGrid w:val="0"/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16.01.2025</w:t>
      </w:r>
      <w:r w:rsidR="00180726" w:rsidRPr="00CB410C">
        <w:rPr>
          <w:color w:val="000000"/>
          <w:sz w:val="28"/>
          <w:szCs w:val="28"/>
        </w:rPr>
        <w:t xml:space="preserve">                                                                          </w:t>
      </w:r>
      <w:r w:rsidR="00A0174C" w:rsidRPr="00CB410C">
        <w:rPr>
          <w:color w:val="000000"/>
          <w:sz w:val="28"/>
          <w:szCs w:val="28"/>
        </w:rPr>
        <w:t xml:space="preserve">                                 № </w:t>
      </w:r>
      <w:r>
        <w:rPr>
          <w:color w:val="000000"/>
          <w:sz w:val="28"/>
          <w:szCs w:val="28"/>
        </w:rPr>
        <w:t>7</w:t>
      </w:r>
    </w:p>
    <w:p w:rsidR="00180726" w:rsidRPr="00CB410C" w:rsidRDefault="00180726" w:rsidP="00180726">
      <w:pPr>
        <w:keepNext/>
        <w:keepLines/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CB410C">
        <w:rPr>
          <w:color w:val="000000"/>
          <w:sz w:val="28"/>
          <w:szCs w:val="28"/>
          <w:lang w:eastAsia="ru-RU"/>
        </w:rPr>
        <w:t>с. Молчаново</w:t>
      </w:r>
    </w:p>
    <w:p w:rsidR="000D4785" w:rsidRDefault="000D4785" w:rsidP="003E707F">
      <w:pPr>
        <w:snapToGrid w:val="0"/>
        <w:rPr>
          <w:color w:val="000000"/>
        </w:rPr>
      </w:pPr>
    </w:p>
    <w:p w:rsidR="000D4785" w:rsidRDefault="000D4785" w:rsidP="003E707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74376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решение Думы Молчановского района от 28.03.2013 </w:t>
      </w:r>
    </w:p>
    <w:p w:rsidR="000D4785" w:rsidRPr="00E64A3E" w:rsidRDefault="000D4785" w:rsidP="003E707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19 «Об утверждении Положения об оплате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труда лиц, замещающих</w:t>
      </w:r>
      <w:r w:rsidRPr="00E64A3E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Молчановского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D4785" w:rsidRDefault="000D4785" w:rsidP="003E707F">
      <w:pPr>
        <w:snapToGrid w:val="0"/>
      </w:pPr>
    </w:p>
    <w:p w:rsidR="00743766" w:rsidRDefault="000D4785" w:rsidP="00743766">
      <w:pPr>
        <w:ind w:firstLine="709"/>
        <w:jc w:val="both"/>
        <w:rPr>
          <w:sz w:val="28"/>
          <w:szCs w:val="28"/>
        </w:rPr>
      </w:pPr>
      <w:r w:rsidRPr="001B523C">
        <w:rPr>
          <w:sz w:val="28"/>
          <w:szCs w:val="28"/>
        </w:rPr>
        <w:t>В соответствии с</w:t>
      </w:r>
      <w:r w:rsidR="00021FEF">
        <w:rPr>
          <w:sz w:val="28"/>
          <w:szCs w:val="28"/>
        </w:rPr>
        <w:t>о</w:t>
      </w:r>
      <w:r w:rsidRPr="001B523C">
        <w:rPr>
          <w:sz w:val="28"/>
          <w:szCs w:val="28"/>
        </w:rPr>
        <w:t xml:space="preserve"> </w:t>
      </w:r>
      <w:r w:rsidR="0058093C" w:rsidRPr="0058093C">
        <w:rPr>
          <w:sz w:val="28"/>
          <w:szCs w:val="28"/>
        </w:rPr>
        <w:t xml:space="preserve">статьей </w:t>
      </w:r>
      <w:r w:rsidR="00743766">
        <w:rPr>
          <w:sz w:val="28"/>
          <w:szCs w:val="28"/>
        </w:rPr>
        <w:t>1</w:t>
      </w:r>
      <w:r w:rsidR="0058093C" w:rsidRPr="0058093C">
        <w:rPr>
          <w:sz w:val="28"/>
          <w:szCs w:val="28"/>
        </w:rPr>
        <w:t xml:space="preserve"> Закона </w:t>
      </w:r>
      <w:r w:rsidR="0058093C">
        <w:rPr>
          <w:sz w:val="28"/>
          <w:szCs w:val="28"/>
        </w:rPr>
        <w:t>Томской области от 2</w:t>
      </w:r>
      <w:r w:rsidR="00743766">
        <w:rPr>
          <w:sz w:val="28"/>
          <w:szCs w:val="28"/>
        </w:rPr>
        <w:t>7</w:t>
      </w:r>
      <w:r w:rsidR="0058093C">
        <w:rPr>
          <w:sz w:val="28"/>
          <w:szCs w:val="28"/>
        </w:rPr>
        <w:t>.12.202</w:t>
      </w:r>
      <w:r w:rsidR="00743766">
        <w:rPr>
          <w:sz w:val="28"/>
          <w:szCs w:val="28"/>
        </w:rPr>
        <w:t>4</w:t>
      </w:r>
      <w:r w:rsidR="0058093C">
        <w:rPr>
          <w:sz w:val="28"/>
          <w:szCs w:val="28"/>
        </w:rPr>
        <w:t xml:space="preserve"> №</w:t>
      </w:r>
      <w:r w:rsidR="001938DD">
        <w:rPr>
          <w:sz w:val="28"/>
          <w:szCs w:val="28"/>
        </w:rPr>
        <w:t xml:space="preserve"> </w:t>
      </w:r>
      <w:r w:rsidR="0058093C" w:rsidRPr="0058093C">
        <w:rPr>
          <w:sz w:val="28"/>
          <w:szCs w:val="28"/>
        </w:rPr>
        <w:t>14</w:t>
      </w:r>
      <w:r w:rsidR="00743766">
        <w:rPr>
          <w:sz w:val="28"/>
          <w:szCs w:val="28"/>
        </w:rPr>
        <w:t>4</w:t>
      </w:r>
      <w:r w:rsidR="0058093C" w:rsidRPr="0058093C">
        <w:rPr>
          <w:sz w:val="28"/>
          <w:szCs w:val="28"/>
        </w:rPr>
        <w:t>-ОЗ «</w:t>
      </w:r>
      <w:r w:rsidR="00743766">
        <w:rPr>
          <w:sz w:val="28"/>
          <w:szCs w:val="28"/>
        </w:rPr>
        <w:t xml:space="preserve">О внесении изменений в отдельные законодательные акты Томской области в сфере муниципальной службы и государственной гражданской службы» </w:t>
      </w:r>
      <w:r w:rsidRPr="001B523C">
        <w:rPr>
          <w:sz w:val="28"/>
          <w:szCs w:val="28"/>
        </w:rPr>
        <w:t xml:space="preserve">Дума Молчановского района </w:t>
      </w:r>
    </w:p>
    <w:p w:rsidR="000D4785" w:rsidRDefault="000D4785" w:rsidP="003E70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РЕШИЛА</w:t>
      </w:r>
      <w:r w:rsidR="00021FEF">
        <w:rPr>
          <w:sz w:val="28"/>
          <w:szCs w:val="28"/>
        </w:rPr>
        <w:t>:</w:t>
      </w:r>
    </w:p>
    <w:p w:rsidR="000D4785" w:rsidRDefault="000D4785" w:rsidP="003E707F">
      <w:pPr>
        <w:ind w:firstLine="851"/>
        <w:jc w:val="both"/>
        <w:rPr>
          <w:sz w:val="28"/>
          <w:szCs w:val="28"/>
        </w:rPr>
      </w:pPr>
      <w:r w:rsidRPr="007B6C3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решение Думы Молчановского района от 28.03.2013 № 19 «Об </w:t>
      </w:r>
      <w:r>
        <w:rPr>
          <w:color w:val="000000"/>
          <w:sz w:val="28"/>
          <w:szCs w:val="28"/>
        </w:rPr>
        <w:t xml:space="preserve">утверждении </w:t>
      </w:r>
      <w:r>
        <w:rPr>
          <w:sz w:val="28"/>
          <w:szCs w:val="28"/>
        </w:rPr>
        <w:t>Положения об оплате труда лиц, замещающих должности муниципальной службы Молчановского района» следующ</w:t>
      </w:r>
      <w:r w:rsidR="00FC5B05">
        <w:rPr>
          <w:sz w:val="28"/>
          <w:szCs w:val="28"/>
        </w:rPr>
        <w:t>е</w:t>
      </w:r>
      <w:r>
        <w:rPr>
          <w:sz w:val="28"/>
          <w:szCs w:val="28"/>
        </w:rPr>
        <w:t>е изменени</w:t>
      </w:r>
      <w:r w:rsidR="00FC5B05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0D4785" w:rsidRDefault="00FC5B05" w:rsidP="003E70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D4785">
        <w:rPr>
          <w:sz w:val="28"/>
          <w:szCs w:val="28"/>
        </w:rPr>
        <w:t>) п</w:t>
      </w:r>
      <w:r w:rsidR="000D4785" w:rsidRPr="00E17312">
        <w:rPr>
          <w:sz w:val="28"/>
          <w:szCs w:val="28"/>
        </w:rPr>
        <w:t xml:space="preserve">риложение </w:t>
      </w:r>
      <w:r w:rsidR="000D4785">
        <w:rPr>
          <w:sz w:val="28"/>
          <w:szCs w:val="28"/>
        </w:rPr>
        <w:t>к Положению об оплате труда лиц, замещающих должности муниципальной службы Молчановского района изложить в следующей редакции:</w:t>
      </w:r>
    </w:p>
    <w:p w:rsidR="000D4785" w:rsidRDefault="000D4785" w:rsidP="003E707F">
      <w:pPr>
        <w:ind w:firstLine="851"/>
        <w:jc w:val="both"/>
        <w:rPr>
          <w:sz w:val="28"/>
          <w:szCs w:val="28"/>
        </w:rPr>
      </w:pPr>
    </w:p>
    <w:p w:rsidR="000D4785" w:rsidRPr="00F55958" w:rsidRDefault="000D4785" w:rsidP="003E707F">
      <w:pPr>
        <w:ind w:firstLine="5954"/>
        <w:rPr>
          <w:sz w:val="28"/>
          <w:szCs w:val="28"/>
        </w:rPr>
      </w:pPr>
      <w:r>
        <w:rPr>
          <w:sz w:val="28"/>
          <w:szCs w:val="28"/>
        </w:rPr>
        <w:t>«</w:t>
      </w:r>
      <w:r w:rsidRPr="00F5595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2 </w:t>
      </w:r>
      <w:r w:rsidRPr="00F55958">
        <w:rPr>
          <w:sz w:val="28"/>
          <w:szCs w:val="28"/>
        </w:rPr>
        <w:t>к решению</w:t>
      </w:r>
    </w:p>
    <w:p w:rsidR="000D4785" w:rsidRDefault="000D4785" w:rsidP="003E707F">
      <w:pPr>
        <w:ind w:firstLine="5954"/>
        <w:rPr>
          <w:sz w:val="28"/>
          <w:szCs w:val="28"/>
        </w:rPr>
      </w:pPr>
      <w:r w:rsidRPr="00F55958">
        <w:rPr>
          <w:sz w:val="28"/>
          <w:szCs w:val="28"/>
        </w:rPr>
        <w:t>Думы Молчановского района</w:t>
      </w:r>
    </w:p>
    <w:p w:rsidR="000D4785" w:rsidRDefault="000D4785" w:rsidP="003E707F">
      <w:pPr>
        <w:ind w:right="140" w:firstLine="5954"/>
        <w:rPr>
          <w:sz w:val="28"/>
          <w:szCs w:val="28"/>
        </w:rPr>
      </w:pPr>
      <w:r>
        <w:rPr>
          <w:sz w:val="28"/>
          <w:szCs w:val="28"/>
        </w:rPr>
        <w:t>от 28.03.2013 г. № 19</w:t>
      </w:r>
    </w:p>
    <w:p w:rsidR="000D4785" w:rsidRPr="007B6C3A" w:rsidRDefault="000D4785" w:rsidP="003E707F">
      <w:pPr>
        <w:ind w:firstLine="851"/>
        <w:jc w:val="both"/>
        <w:rPr>
          <w:sz w:val="28"/>
          <w:szCs w:val="28"/>
        </w:rPr>
      </w:pPr>
    </w:p>
    <w:p w:rsidR="000D4785" w:rsidRDefault="000D4785" w:rsidP="003E707F">
      <w:pPr>
        <w:jc w:val="center"/>
        <w:rPr>
          <w:sz w:val="28"/>
          <w:szCs w:val="28"/>
        </w:rPr>
      </w:pPr>
      <w:r w:rsidRPr="00545874">
        <w:rPr>
          <w:sz w:val="28"/>
          <w:szCs w:val="28"/>
        </w:rPr>
        <w:t>Размеры должностных окладов и ежемесячного денежного содержания по должностям муниципальной службы в Молчановском районе</w:t>
      </w:r>
    </w:p>
    <w:p w:rsidR="000D4785" w:rsidRPr="00545874" w:rsidRDefault="000D4785" w:rsidP="003E707F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0D4785" w:rsidRPr="00545874" w:rsidTr="00C10529">
        <w:tc>
          <w:tcPr>
            <w:tcW w:w="2392" w:type="dxa"/>
            <w:vAlign w:val="center"/>
          </w:tcPr>
          <w:p w:rsidR="000D4785" w:rsidRPr="00545874" w:rsidRDefault="000D4785" w:rsidP="003E707F">
            <w:pPr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393" w:type="dxa"/>
            <w:vAlign w:val="center"/>
          </w:tcPr>
          <w:p w:rsidR="000D4785" w:rsidRPr="00545874" w:rsidRDefault="000D4785" w:rsidP="003E707F">
            <w:pPr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Группа должностей</w:t>
            </w:r>
          </w:p>
        </w:tc>
        <w:tc>
          <w:tcPr>
            <w:tcW w:w="2393" w:type="dxa"/>
            <w:vAlign w:val="center"/>
          </w:tcPr>
          <w:p w:rsidR="000D4785" w:rsidRPr="00545874" w:rsidRDefault="000D4785" w:rsidP="003E707F">
            <w:pPr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Размер должностного оклада</w:t>
            </w:r>
          </w:p>
        </w:tc>
        <w:tc>
          <w:tcPr>
            <w:tcW w:w="2393" w:type="dxa"/>
            <w:vAlign w:val="center"/>
          </w:tcPr>
          <w:p w:rsidR="000D4785" w:rsidRPr="00545874" w:rsidRDefault="000D4785" w:rsidP="003E707F">
            <w:pPr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Размер ежемесячного денежного поощрения в количествах должностных окладов</w:t>
            </w:r>
          </w:p>
        </w:tc>
      </w:tr>
      <w:tr w:rsidR="000D4785" w:rsidRPr="00545874" w:rsidTr="00C10529">
        <w:tc>
          <w:tcPr>
            <w:tcW w:w="9571" w:type="dxa"/>
            <w:gridSpan w:val="4"/>
          </w:tcPr>
          <w:p w:rsidR="000D4785" w:rsidRPr="00545874" w:rsidRDefault="000D4785" w:rsidP="003E707F">
            <w:pPr>
              <w:jc w:val="center"/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Должности муниципальной службы</w:t>
            </w:r>
            <w:r w:rsidR="00FC5B05">
              <w:rPr>
                <w:sz w:val="28"/>
                <w:szCs w:val="28"/>
              </w:rPr>
              <w:t xml:space="preserve">, служебная функция по которым </w:t>
            </w:r>
            <w:r w:rsidRPr="00545874">
              <w:rPr>
                <w:sz w:val="28"/>
                <w:szCs w:val="28"/>
              </w:rPr>
              <w:t>предполагает руководство подчиненными, в Администрации Молчановского района как юридическом лице</w:t>
            </w:r>
          </w:p>
        </w:tc>
      </w:tr>
      <w:tr w:rsidR="000D4785" w:rsidRPr="00545874" w:rsidTr="00C10529">
        <w:tc>
          <w:tcPr>
            <w:tcW w:w="2392" w:type="dxa"/>
          </w:tcPr>
          <w:p w:rsidR="000D4785" w:rsidRPr="00545874" w:rsidRDefault="000D4785" w:rsidP="003E707F">
            <w:pPr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 xml:space="preserve">1. Глава Администрации </w:t>
            </w:r>
            <w:r w:rsidRPr="00545874">
              <w:rPr>
                <w:sz w:val="28"/>
                <w:szCs w:val="28"/>
              </w:rPr>
              <w:lastRenderedPageBreak/>
              <w:t>Молчановского района, назначенный по контракту</w:t>
            </w:r>
          </w:p>
        </w:tc>
        <w:tc>
          <w:tcPr>
            <w:tcW w:w="2393" w:type="dxa"/>
            <w:vAlign w:val="center"/>
          </w:tcPr>
          <w:p w:rsidR="000D4785" w:rsidRPr="00545874" w:rsidRDefault="000D4785" w:rsidP="003E707F">
            <w:pPr>
              <w:jc w:val="center"/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lastRenderedPageBreak/>
              <w:t>Главная</w:t>
            </w:r>
          </w:p>
        </w:tc>
        <w:tc>
          <w:tcPr>
            <w:tcW w:w="2393" w:type="dxa"/>
            <w:vAlign w:val="center"/>
          </w:tcPr>
          <w:p w:rsidR="000D4785" w:rsidRPr="00545874" w:rsidRDefault="00FC5B05" w:rsidP="003E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11029</w:t>
            </w:r>
          </w:p>
        </w:tc>
        <w:tc>
          <w:tcPr>
            <w:tcW w:w="2393" w:type="dxa"/>
            <w:vAlign w:val="center"/>
          </w:tcPr>
          <w:p w:rsidR="000D4785" w:rsidRPr="00545874" w:rsidRDefault="000437F4" w:rsidP="003E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</w:tr>
      <w:tr w:rsidR="000D4785" w:rsidRPr="00545874" w:rsidTr="00C10529">
        <w:tc>
          <w:tcPr>
            <w:tcW w:w="2392" w:type="dxa"/>
          </w:tcPr>
          <w:p w:rsidR="000D4785" w:rsidRPr="00545874" w:rsidRDefault="000D4785" w:rsidP="003E707F">
            <w:pPr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lastRenderedPageBreak/>
              <w:t>2.Первый заместитель Главы Молчановского района (срочный трудовой договор)</w:t>
            </w:r>
          </w:p>
        </w:tc>
        <w:tc>
          <w:tcPr>
            <w:tcW w:w="2393" w:type="dxa"/>
            <w:vAlign w:val="center"/>
          </w:tcPr>
          <w:p w:rsidR="000D4785" w:rsidRPr="00545874" w:rsidRDefault="000D4785" w:rsidP="003E707F">
            <w:pPr>
              <w:jc w:val="center"/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Главная</w:t>
            </w:r>
          </w:p>
        </w:tc>
        <w:tc>
          <w:tcPr>
            <w:tcW w:w="2393" w:type="dxa"/>
            <w:vAlign w:val="center"/>
          </w:tcPr>
          <w:p w:rsidR="000D4785" w:rsidRPr="00545874" w:rsidRDefault="00FC5B05" w:rsidP="00043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10618</w:t>
            </w:r>
          </w:p>
        </w:tc>
        <w:tc>
          <w:tcPr>
            <w:tcW w:w="2393" w:type="dxa"/>
            <w:vAlign w:val="center"/>
          </w:tcPr>
          <w:p w:rsidR="000D4785" w:rsidRPr="00545874" w:rsidRDefault="000437F4" w:rsidP="003E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2,65</w:t>
            </w:r>
          </w:p>
        </w:tc>
      </w:tr>
      <w:tr w:rsidR="000D4785" w:rsidRPr="00545874" w:rsidTr="00C10529">
        <w:tc>
          <w:tcPr>
            <w:tcW w:w="2392" w:type="dxa"/>
          </w:tcPr>
          <w:p w:rsidR="000D4785" w:rsidRPr="00545874" w:rsidRDefault="000D4785" w:rsidP="003E707F">
            <w:pPr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3. Первый заместитель Главы Администрации Молчановского района (срочный трудовой договор)</w:t>
            </w:r>
          </w:p>
        </w:tc>
        <w:tc>
          <w:tcPr>
            <w:tcW w:w="2393" w:type="dxa"/>
            <w:vAlign w:val="center"/>
          </w:tcPr>
          <w:p w:rsidR="000D4785" w:rsidRPr="00545874" w:rsidRDefault="000D4785" w:rsidP="003E707F">
            <w:pPr>
              <w:jc w:val="center"/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Главная</w:t>
            </w:r>
          </w:p>
        </w:tc>
        <w:tc>
          <w:tcPr>
            <w:tcW w:w="2393" w:type="dxa"/>
            <w:vAlign w:val="center"/>
          </w:tcPr>
          <w:p w:rsidR="000D4785" w:rsidRPr="00545874" w:rsidRDefault="00FC5B05" w:rsidP="003E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10618</w:t>
            </w:r>
          </w:p>
        </w:tc>
        <w:tc>
          <w:tcPr>
            <w:tcW w:w="2393" w:type="dxa"/>
            <w:vAlign w:val="center"/>
          </w:tcPr>
          <w:p w:rsidR="000D4785" w:rsidRPr="00545874" w:rsidRDefault="000437F4" w:rsidP="00043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2,65</w:t>
            </w:r>
          </w:p>
        </w:tc>
      </w:tr>
      <w:tr w:rsidR="000D4785" w:rsidRPr="00545874" w:rsidTr="00C10529">
        <w:tc>
          <w:tcPr>
            <w:tcW w:w="2392" w:type="dxa"/>
          </w:tcPr>
          <w:p w:rsidR="000D4785" w:rsidRPr="00545874" w:rsidRDefault="000D4785" w:rsidP="003E707F">
            <w:pPr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4. Заместитель Главы Молчановского района (срочный трудовой договор)</w:t>
            </w:r>
          </w:p>
        </w:tc>
        <w:tc>
          <w:tcPr>
            <w:tcW w:w="2393" w:type="dxa"/>
            <w:vAlign w:val="center"/>
          </w:tcPr>
          <w:p w:rsidR="000D4785" w:rsidRPr="00545874" w:rsidRDefault="000D4785" w:rsidP="003E707F">
            <w:pPr>
              <w:jc w:val="center"/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Главная</w:t>
            </w:r>
          </w:p>
        </w:tc>
        <w:tc>
          <w:tcPr>
            <w:tcW w:w="2393" w:type="dxa"/>
            <w:vAlign w:val="center"/>
          </w:tcPr>
          <w:p w:rsidR="000D4785" w:rsidRPr="00545874" w:rsidRDefault="00FC5B05" w:rsidP="003E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9367</w:t>
            </w:r>
          </w:p>
        </w:tc>
        <w:tc>
          <w:tcPr>
            <w:tcW w:w="2393" w:type="dxa"/>
            <w:vAlign w:val="center"/>
          </w:tcPr>
          <w:p w:rsidR="000D4785" w:rsidRPr="00545874" w:rsidRDefault="000437F4" w:rsidP="003E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 w:rsidR="000D4785" w:rsidRPr="00545874" w:rsidTr="00C10529">
        <w:tc>
          <w:tcPr>
            <w:tcW w:w="2392" w:type="dxa"/>
          </w:tcPr>
          <w:p w:rsidR="000D4785" w:rsidRPr="00545874" w:rsidRDefault="000D4785" w:rsidP="003E707F">
            <w:pPr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5. Заместитель Главы Администрации Молчановского района (срочный трудовой договор)</w:t>
            </w:r>
          </w:p>
        </w:tc>
        <w:tc>
          <w:tcPr>
            <w:tcW w:w="2393" w:type="dxa"/>
            <w:vAlign w:val="center"/>
          </w:tcPr>
          <w:p w:rsidR="000D4785" w:rsidRPr="00545874" w:rsidRDefault="000D4785" w:rsidP="003E707F">
            <w:pPr>
              <w:jc w:val="center"/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Главная</w:t>
            </w:r>
          </w:p>
        </w:tc>
        <w:tc>
          <w:tcPr>
            <w:tcW w:w="2393" w:type="dxa"/>
            <w:vAlign w:val="center"/>
          </w:tcPr>
          <w:p w:rsidR="000D4785" w:rsidRPr="00545874" w:rsidRDefault="00FC5B05" w:rsidP="003E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9367</w:t>
            </w:r>
          </w:p>
        </w:tc>
        <w:tc>
          <w:tcPr>
            <w:tcW w:w="2393" w:type="dxa"/>
            <w:vAlign w:val="center"/>
          </w:tcPr>
          <w:p w:rsidR="000D4785" w:rsidRPr="00545874" w:rsidRDefault="000437F4" w:rsidP="003E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 w:rsidR="000D4785" w:rsidRPr="00545874" w:rsidTr="00C10529">
        <w:tc>
          <w:tcPr>
            <w:tcW w:w="2392" w:type="dxa"/>
          </w:tcPr>
          <w:p w:rsidR="000D4785" w:rsidRPr="00545874" w:rsidRDefault="000D4785" w:rsidP="003E707F">
            <w:pPr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6. Управляющий делами (срочный трудовой договор)</w:t>
            </w:r>
          </w:p>
        </w:tc>
        <w:tc>
          <w:tcPr>
            <w:tcW w:w="2393" w:type="dxa"/>
            <w:vAlign w:val="center"/>
          </w:tcPr>
          <w:p w:rsidR="000D4785" w:rsidRPr="00545874" w:rsidRDefault="000D4785" w:rsidP="003E707F">
            <w:pPr>
              <w:jc w:val="center"/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Ведущая</w:t>
            </w:r>
          </w:p>
        </w:tc>
        <w:tc>
          <w:tcPr>
            <w:tcW w:w="2393" w:type="dxa"/>
            <w:vAlign w:val="center"/>
          </w:tcPr>
          <w:p w:rsidR="000D4785" w:rsidRPr="00545874" w:rsidRDefault="00FC5B05" w:rsidP="00D805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8595</w:t>
            </w:r>
          </w:p>
        </w:tc>
        <w:tc>
          <w:tcPr>
            <w:tcW w:w="2393" w:type="dxa"/>
            <w:vAlign w:val="center"/>
          </w:tcPr>
          <w:p w:rsidR="000D4785" w:rsidRPr="00545874" w:rsidRDefault="000437F4" w:rsidP="003E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0D4785" w:rsidRPr="00545874" w:rsidTr="00C10529">
        <w:tc>
          <w:tcPr>
            <w:tcW w:w="2392" w:type="dxa"/>
          </w:tcPr>
          <w:p w:rsidR="000D4785" w:rsidRPr="00545874" w:rsidRDefault="000D4785" w:rsidP="003E707F">
            <w:pPr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7. Начальник управления в составе Администрации Молчановского района</w:t>
            </w:r>
          </w:p>
        </w:tc>
        <w:tc>
          <w:tcPr>
            <w:tcW w:w="2393" w:type="dxa"/>
            <w:vAlign w:val="center"/>
          </w:tcPr>
          <w:p w:rsidR="000D4785" w:rsidRPr="00545874" w:rsidRDefault="000D4785" w:rsidP="003E707F">
            <w:pPr>
              <w:jc w:val="center"/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Ведущая</w:t>
            </w:r>
          </w:p>
        </w:tc>
        <w:tc>
          <w:tcPr>
            <w:tcW w:w="2393" w:type="dxa"/>
            <w:vAlign w:val="center"/>
          </w:tcPr>
          <w:p w:rsidR="000D4785" w:rsidRPr="00545874" w:rsidRDefault="00FC5B05" w:rsidP="003E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8595</w:t>
            </w:r>
          </w:p>
        </w:tc>
        <w:tc>
          <w:tcPr>
            <w:tcW w:w="2393" w:type="dxa"/>
            <w:vAlign w:val="center"/>
          </w:tcPr>
          <w:p w:rsidR="000D4785" w:rsidRPr="00545874" w:rsidRDefault="000437F4" w:rsidP="003E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0D4785" w:rsidRPr="00545874" w:rsidTr="00C10529">
        <w:tc>
          <w:tcPr>
            <w:tcW w:w="2392" w:type="dxa"/>
          </w:tcPr>
          <w:p w:rsidR="000D4785" w:rsidRPr="00545874" w:rsidRDefault="000D4785" w:rsidP="003E707F">
            <w:pPr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 xml:space="preserve">8. Начальник отдела в составе Администрации </w:t>
            </w:r>
            <w:r w:rsidRPr="00545874">
              <w:rPr>
                <w:sz w:val="28"/>
                <w:szCs w:val="28"/>
              </w:rPr>
              <w:lastRenderedPageBreak/>
              <w:t>Молчановского района</w:t>
            </w:r>
          </w:p>
        </w:tc>
        <w:tc>
          <w:tcPr>
            <w:tcW w:w="2393" w:type="dxa"/>
            <w:vAlign w:val="center"/>
          </w:tcPr>
          <w:p w:rsidR="000D4785" w:rsidRPr="00545874" w:rsidRDefault="000D4785" w:rsidP="003E707F">
            <w:pPr>
              <w:jc w:val="center"/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lastRenderedPageBreak/>
              <w:t>Старшая</w:t>
            </w:r>
          </w:p>
          <w:p w:rsidR="000D4785" w:rsidRPr="00545874" w:rsidRDefault="000D4785" w:rsidP="003E7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0D4785" w:rsidRPr="00545874" w:rsidRDefault="00FC5B05" w:rsidP="003E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7010</w:t>
            </w:r>
          </w:p>
        </w:tc>
        <w:tc>
          <w:tcPr>
            <w:tcW w:w="2393" w:type="dxa"/>
            <w:vAlign w:val="center"/>
          </w:tcPr>
          <w:p w:rsidR="000D4785" w:rsidRPr="00545874" w:rsidRDefault="000437F4" w:rsidP="003E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0D4785" w:rsidRPr="00545874" w:rsidTr="00C10529">
        <w:tc>
          <w:tcPr>
            <w:tcW w:w="2392" w:type="dxa"/>
          </w:tcPr>
          <w:p w:rsidR="000D4785" w:rsidRPr="00545874" w:rsidRDefault="000D4785" w:rsidP="003E707F">
            <w:pPr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lastRenderedPageBreak/>
              <w:t>9. Заместитель начальника управления в составе Администрации Молчановского района</w:t>
            </w:r>
          </w:p>
        </w:tc>
        <w:tc>
          <w:tcPr>
            <w:tcW w:w="2393" w:type="dxa"/>
            <w:vAlign w:val="center"/>
          </w:tcPr>
          <w:p w:rsidR="000D4785" w:rsidRPr="00545874" w:rsidRDefault="000D4785" w:rsidP="003E707F">
            <w:pPr>
              <w:jc w:val="center"/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Старшая</w:t>
            </w:r>
          </w:p>
        </w:tc>
        <w:tc>
          <w:tcPr>
            <w:tcW w:w="2393" w:type="dxa"/>
            <w:vAlign w:val="center"/>
          </w:tcPr>
          <w:p w:rsidR="000D4785" w:rsidRPr="00545874" w:rsidRDefault="00FC5B05" w:rsidP="003E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7010</w:t>
            </w:r>
          </w:p>
        </w:tc>
        <w:tc>
          <w:tcPr>
            <w:tcW w:w="2393" w:type="dxa"/>
            <w:vAlign w:val="center"/>
          </w:tcPr>
          <w:p w:rsidR="000D4785" w:rsidRPr="00545874" w:rsidRDefault="000437F4" w:rsidP="003E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0D4785" w:rsidRPr="00545874" w:rsidTr="00C10529">
        <w:tc>
          <w:tcPr>
            <w:tcW w:w="2392" w:type="dxa"/>
          </w:tcPr>
          <w:p w:rsidR="000D4785" w:rsidRPr="00545874" w:rsidRDefault="000D4785" w:rsidP="003E707F">
            <w:pPr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10. Начальник отдела в составе управления в составе Администрации Молчановского района</w:t>
            </w:r>
          </w:p>
        </w:tc>
        <w:tc>
          <w:tcPr>
            <w:tcW w:w="2393" w:type="dxa"/>
            <w:vAlign w:val="center"/>
          </w:tcPr>
          <w:p w:rsidR="000D4785" w:rsidRPr="00545874" w:rsidRDefault="000D4785" w:rsidP="003E707F">
            <w:pPr>
              <w:jc w:val="center"/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Старшая</w:t>
            </w:r>
          </w:p>
        </w:tc>
        <w:tc>
          <w:tcPr>
            <w:tcW w:w="2393" w:type="dxa"/>
            <w:vAlign w:val="center"/>
          </w:tcPr>
          <w:p w:rsidR="000D4785" w:rsidRPr="00545874" w:rsidRDefault="00FC5B05" w:rsidP="00043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6457</w:t>
            </w:r>
          </w:p>
        </w:tc>
        <w:tc>
          <w:tcPr>
            <w:tcW w:w="2393" w:type="dxa"/>
            <w:vAlign w:val="center"/>
          </w:tcPr>
          <w:p w:rsidR="000D4785" w:rsidRPr="00545874" w:rsidRDefault="000437F4" w:rsidP="003E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2,35</w:t>
            </w:r>
          </w:p>
        </w:tc>
      </w:tr>
      <w:tr w:rsidR="000D4785" w:rsidRPr="00545874" w:rsidTr="00C10529">
        <w:tc>
          <w:tcPr>
            <w:tcW w:w="2392" w:type="dxa"/>
          </w:tcPr>
          <w:p w:rsidR="000D4785" w:rsidRPr="00545874" w:rsidRDefault="000D4785" w:rsidP="003E707F">
            <w:pPr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11. Заместитель начальника отдела в составе управления в составе Администрации Молчановского района</w:t>
            </w:r>
          </w:p>
        </w:tc>
        <w:tc>
          <w:tcPr>
            <w:tcW w:w="2393" w:type="dxa"/>
            <w:vAlign w:val="center"/>
          </w:tcPr>
          <w:p w:rsidR="000D4785" w:rsidRPr="00545874" w:rsidRDefault="000D4785" w:rsidP="003E707F">
            <w:pPr>
              <w:jc w:val="center"/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Старшая</w:t>
            </w:r>
          </w:p>
        </w:tc>
        <w:tc>
          <w:tcPr>
            <w:tcW w:w="2393" w:type="dxa"/>
            <w:vAlign w:val="center"/>
          </w:tcPr>
          <w:p w:rsidR="000D4785" w:rsidRPr="00545874" w:rsidRDefault="00FC5B05" w:rsidP="003E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5315</w:t>
            </w:r>
          </w:p>
        </w:tc>
        <w:tc>
          <w:tcPr>
            <w:tcW w:w="2393" w:type="dxa"/>
            <w:vAlign w:val="center"/>
          </w:tcPr>
          <w:p w:rsidR="000D4785" w:rsidRPr="00545874" w:rsidRDefault="000437F4" w:rsidP="003E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</w:tr>
      <w:tr w:rsidR="000D4785" w:rsidRPr="00545874" w:rsidTr="00C10529">
        <w:tc>
          <w:tcPr>
            <w:tcW w:w="2392" w:type="dxa"/>
          </w:tcPr>
          <w:p w:rsidR="000D4785" w:rsidRPr="00545874" w:rsidRDefault="000D4785" w:rsidP="003E707F">
            <w:pPr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12. Заместитель начальника отдела в составе Администрации Молчановского района</w:t>
            </w:r>
          </w:p>
        </w:tc>
        <w:tc>
          <w:tcPr>
            <w:tcW w:w="2393" w:type="dxa"/>
            <w:vAlign w:val="center"/>
          </w:tcPr>
          <w:p w:rsidR="000D4785" w:rsidRPr="00545874" w:rsidRDefault="000D4785" w:rsidP="003E707F">
            <w:pPr>
              <w:jc w:val="center"/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Старшая</w:t>
            </w:r>
          </w:p>
        </w:tc>
        <w:tc>
          <w:tcPr>
            <w:tcW w:w="2393" w:type="dxa"/>
            <w:vAlign w:val="center"/>
          </w:tcPr>
          <w:p w:rsidR="000D4785" w:rsidRPr="00545874" w:rsidRDefault="00FC5B05" w:rsidP="003E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5315</w:t>
            </w:r>
          </w:p>
        </w:tc>
        <w:tc>
          <w:tcPr>
            <w:tcW w:w="2393" w:type="dxa"/>
            <w:vAlign w:val="center"/>
          </w:tcPr>
          <w:p w:rsidR="000D4785" w:rsidRPr="00545874" w:rsidRDefault="000437F4" w:rsidP="00043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</w:tr>
      <w:tr w:rsidR="000D4785" w:rsidRPr="00545874" w:rsidTr="00C10529">
        <w:tc>
          <w:tcPr>
            <w:tcW w:w="9571" w:type="dxa"/>
            <w:gridSpan w:val="4"/>
          </w:tcPr>
          <w:p w:rsidR="000D4785" w:rsidRPr="00545874" w:rsidRDefault="000D4785" w:rsidP="003E707F">
            <w:pPr>
              <w:jc w:val="center"/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Должности муниципальной службы, служебная функция по которым предполагает руководство подчиненными, в управлении, входящем в структуру Администрации Молчановского района и обладающем правами юридического лица</w:t>
            </w:r>
          </w:p>
        </w:tc>
      </w:tr>
      <w:tr w:rsidR="000D4785" w:rsidRPr="00545874" w:rsidTr="00C10529">
        <w:tc>
          <w:tcPr>
            <w:tcW w:w="2392" w:type="dxa"/>
          </w:tcPr>
          <w:p w:rsidR="000D4785" w:rsidRPr="00545874" w:rsidRDefault="000D4785" w:rsidP="003E707F">
            <w:pPr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1. Начальник управления в структуре Администрации Молчановского района</w:t>
            </w:r>
          </w:p>
        </w:tc>
        <w:tc>
          <w:tcPr>
            <w:tcW w:w="2393" w:type="dxa"/>
            <w:vAlign w:val="center"/>
          </w:tcPr>
          <w:p w:rsidR="000D4785" w:rsidRPr="00545874" w:rsidRDefault="000D4785" w:rsidP="003E707F">
            <w:pPr>
              <w:jc w:val="center"/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Ведущая</w:t>
            </w:r>
          </w:p>
        </w:tc>
        <w:tc>
          <w:tcPr>
            <w:tcW w:w="2393" w:type="dxa"/>
            <w:vAlign w:val="center"/>
          </w:tcPr>
          <w:p w:rsidR="000D4785" w:rsidRPr="00545874" w:rsidRDefault="00FC5B05" w:rsidP="00043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8595</w:t>
            </w:r>
          </w:p>
        </w:tc>
        <w:tc>
          <w:tcPr>
            <w:tcW w:w="2393" w:type="dxa"/>
            <w:vAlign w:val="center"/>
          </w:tcPr>
          <w:p w:rsidR="000D4785" w:rsidRPr="00545874" w:rsidRDefault="000437F4" w:rsidP="003E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0D4785" w:rsidRPr="00545874" w:rsidTr="00C10529">
        <w:tc>
          <w:tcPr>
            <w:tcW w:w="2392" w:type="dxa"/>
          </w:tcPr>
          <w:p w:rsidR="000D4785" w:rsidRPr="00545874" w:rsidRDefault="000D4785" w:rsidP="003E707F">
            <w:pPr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2. Заместитель начальника управления в структуре Администрации Молчановского района</w:t>
            </w:r>
          </w:p>
        </w:tc>
        <w:tc>
          <w:tcPr>
            <w:tcW w:w="2393" w:type="dxa"/>
            <w:vAlign w:val="center"/>
          </w:tcPr>
          <w:p w:rsidR="000D4785" w:rsidRPr="00545874" w:rsidRDefault="000D4785" w:rsidP="003E707F">
            <w:pPr>
              <w:jc w:val="center"/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Старшая</w:t>
            </w:r>
          </w:p>
        </w:tc>
        <w:tc>
          <w:tcPr>
            <w:tcW w:w="2393" w:type="dxa"/>
            <w:vAlign w:val="center"/>
          </w:tcPr>
          <w:p w:rsidR="000D4785" w:rsidRPr="00545874" w:rsidRDefault="00100C8B" w:rsidP="003E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7010</w:t>
            </w:r>
          </w:p>
        </w:tc>
        <w:tc>
          <w:tcPr>
            <w:tcW w:w="2393" w:type="dxa"/>
            <w:vAlign w:val="center"/>
          </w:tcPr>
          <w:p w:rsidR="000D4785" w:rsidRPr="00545874" w:rsidRDefault="000437F4" w:rsidP="003E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0D4785" w:rsidRPr="00545874" w:rsidTr="00C10529">
        <w:tc>
          <w:tcPr>
            <w:tcW w:w="2392" w:type="dxa"/>
          </w:tcPr>
          <w:p w:rsidR="000D4785" w:rsidRPr="00545874" w:rsidRDefault="000D4785" w:rsidP="003E707F">
            <w:pPr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3. Начальник отдела в составе управления в структуре Администрации Молчановского района</w:t>
            </w:r>
          </w:p>
        </w:tc>
        <w:tc>
          <w:tcPr>
            <w:tcW w:w="2393" w:type="dxa"/>
            <w:vAlign w:val="center"/>
          </w:tcPr>
          <w:p w:rsidR="000D4785" w:rsidRPr="00545874" w:rsidRDefault="000D4785" w:rsidP="003E707F">
            <w:pPr>
              <w:jc w:val="center"/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Старшая</w:t>
            </w:r>
          </w:p>
          <w:p w:rsidR="000D4785" w:rsidRPr="00545874" w:rsidRDefault="000D4785" w:rsidP="003E7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0D4785" w:rsidRPr="00545874" w:rsidRDefault="00100C8B" w:rsidP="003E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7010</w:t>
            </w:r>
          </w:p>
        </w:tc>
        <w:tc>
          <w:tcPr>
            <w:tcW w:w="2393" w:type="dxa"/>
            <w:vAlign w:val="center"/>
          </w:tcPr>
          <w:p w:rsidR="000D4785" w:rsidRPr="00545874" w:rsidRDefault="000437F4" w:rsidP="003E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0D4785" w:rsidRPr="00545874" w:rsidTr="00C10529">
        <w:tc>
          <w:tcPr>
            <w:tcW w:w="2392" w:type="dxa"/>
          </w:tcPr>
          <w:p w:rsidR="000D4785" w:rsidRPr="00545874" w:rsidRDefault="000D4785" w:rsidP="003E707F">
            <w:pPr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4. Заместитель начальника отдела в составе управления в структуре Администрации Молчановского района</w:t>
            </w:r>
          </w:p>
        </w:tc>
        <w:tc>
          <w:tcPr>
            <w:tcW w:w="2393" w:type="dxa"/>
            <w:vAlign w:val="center"/>
          </w:tcPr>
          <w:p w:rsidR="000D4785" w:rsidRPr="00545874" w:rsidRDefault="000D4785" w:rsidP="003E707F">
            <w:pPr>
              <w:jc w:val="center"/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Старшая</w:t>
            </w:r>
          </w:p>
        </w:tc>
        <w:tc>
          <w:tcPr>
            <w:tcW w:w="2393" w:type="dxa"/>
            <w:vAlign w:val="center"/>
          </w:tcPr>
          <w:p w:rsidR="000D4785" w:rsidRPr="00545874" w:rsidRDefault="00100C8B" w:rsidP="00043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5315</w:t>
            </w:r>
          </w:p>
        </w:tc>
        <w:tc>
          <w:tcPr>
            <w:tcW w:w="2393" w:type="dxa"/>
            <w:vAlign w:val="center"/>
          </w:tcPr>
          <w:p w:rsidR="000D4785" w:rsidRPr="00545874" w:rsidRDefault="000437F4" w:rsidP="003E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</w:tr>
      <w:tr w:rsidR="000D4785" w:rsidRPr="00545874" w:rsidTr="00C10529">
        <w:tc>
          <w:tcPr>
            <w:tcW w:w="9571" w:type="dxa"/>
            <w:gridSpan w:val="4"/>
          </w:tcPr>
          <w:p w:rsidR="000D4785" w:rsidRPr="00545874" w:rsidRDefault="000D4785" w:rsidP="003E707F">
            <w:pPr>
              <w:jc w:val="center"/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Должности муниципальной службы, служебная функция по которым предполагает руководство подчиненными, в отделе, входящем в структуру Администрации Молчановского района и обладающем правами юридического лица</w:t>
            </w:r>
          </w:p>
        </w:tc>
      </w:tr>
      <w:tr w:rsidR="000D4785" w:rsidRPr="00545874" w:rsidTr="00C10529">
        <w:tc>
          <w:tcPr>
            <w:tcW w:w="2392" w:type="dxa"/>
          </w:tcPr>
          <w:p w:rsidR="000D4785" w:rsidRPr="00545874" w:rsidRDefault="000D4785" w:rsidP="003E707F">
            <w:pPr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1. Начальник отдела в структуре Администрации Молчановского района</w:t>
            </w:r>
          </w:p>
        </w:tc>
        <w:tc>
          <w:tcPr>
            <w:tcW w:w="2393" w:type="dxa"/>
            <w:vAlign w:val="center"/>
          </w:tcPr>
          <w:p w:rsidR="000D4785" w:rsidRPr="00545874" w:rsidRDefault="000D4785" w:rsidP="003E707F">
            <w:pPr>
              <w:jc w:val="center"/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Ведущая</w:t>
            </w:r>
          </w:p>
        </w:tc>
        <w:tc>
          <w:tcPr>
            <w:tcW w:w="2393" w:type="dxa"/>
            <w:vAlign w:val="center"/>
          </w:tcPr>
          <w:p w:rsidR="000D4785" w:rsidRPr="00545874" w:rsidRDefault="00100C8B" w:rsidP="00043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7826</w:t>
            </w:r>
          </w:p>
        </w:tc>
        <w:tc>
          <w:tcPr>
            <w:tcW w:w="2393" w:type="dxa"/>
            <w:vAlign w:val="center"/>
          </w:tcPr>
          <w:p w:rsidR="000D4785" w:rsidRPr="00545874" w:rsidRDefault="000437F4" w:rsidP="003E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2,45</w:t>
            </w:r>
          </w:p>
        </w:tc>
      </w:tr>
      <w:tr w:rsidR="000D4785" w:rsidRPr="00545874" w:rsidTr="00C10529">
        <w:tc>
          <w:tcPr>
            <w:tcW w:w="2392" w:type="dxa"/>
          </w:tcPr>
          <w:p w:rsidR="000D4785" w:rsidRPr="00545874" w:rsidRDefault="000D4785" w:rsidP="003E707F">
            <w:pPr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2. Заместитель начальника отдела в структуре Администрации Молчановского района</w:t>
            </w:r>
          </w:p>
        </w:tc>
        <w:tc>
          <w:tcPr>
            <w:tcW w:w="2393" w:type="dxa"/>
            <w:vAlign w:val="center"/>
          </w:tcPr>
          <w:p w:rsidR="000D4785" w:rsidRPr="00545874" w:rsidRDefault="000D4785" w:rsidP="003E707F">
            <w:pPr>
              <w:jc w:val="center"/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Старшая</w:t>
            </w:r>
          </w:p>
        </w:tc>
        <w:tc>
          <w:tcPr>
            <w:tcW w:w="2393" w:type="dxa"/>
            <w:vAlign w:val="center"/>
          </w:tcPr>
          <w:p w:rsidR="000D4785" w:rsidRPr="00545874" w:rsidRDefault="00100C8B" w:rsidP="003E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7010</w:t>
            </w:r>
          </w:p>
        </w:tc>
        <w:tc>
          <w:tcPr>
            <w:tcW w:w="2393" w:type="dxa"/>
            <w:vAlign w:val="center"/>
          </w:tcPr>
          <w:p w:rsidR="000D4785" w:rsidRPr="00545874" w:rsidRDefault="000437F4" w:rsidP="003E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0D4785" w:rsidRPr="00545874" w:rsidTr="00C10529">
        <w:tc>
          <w:tcPr>
            <w:tcW w:w="9571" w:type="dxa"/>
            <w:gridSpan w:val="4"/>
          </w:tcPr>
          <w:p w:rsidR="000D4785" w:rsidRPr="00545874" w:rsidRDefault="000D4785" w:rsidP="003E707F">
            <w:pPr>
              <w:jc w:val="center"/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Должности муниципальной службы, служебная функция по которым не предполагает руководства подчиненными в Думе Молчановского района, в аппарате контрольно-счетного органа Молчановского района, обладающего правами юридического лица, в ином органе местного самоуправления Молчановского района, обладающем правами юридического лица, в Администрации Молчановского района как юридическом лице, в органе, входящем в структуру Администрации Молчановского района и обладающем правами юридического лица, а также в аппарате избирательной комиссии Молчановского района, обладающей правами юридического лица</w:t>
            </w:r>
          </w:p>
        </w:tc>
      </w:tr>
      <w:tr w:rsidR="000D4785" w:rsidRPr="00545874" w:rsidTr="00C10529">
        <w:tc>
          <w:tcPr>
            <w:tcW w:w="2392" w:type="dxa"/>
          </w:tcPr>
          <w:p w:rsidR="000D4785" w:rsidRPr="00545874" w:rsidRDefault="000D4785" w:rsidP="003E707F">
            <w:pPr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1. Инспектор контрольно-счетного органа</w:t>
            </w:r>
          </w:p>
        </w:tc>
        <w:tc>
          <w:tcPr>
            <w:tcW w:w="2393" w:type="dxa"/>
            <w:vAlign w:val="center"/>
          </w:tcPr>
          <w:p w:rsidR="000D4785" w:rsidRPr="00545874" w:rsidRDefault="000D4785" w:rsidP="003E707F">
            <w:pPr>
              <w:jc w:val="center"/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Старшая</w:t>
            </w:r>
          </w:p>
        </w:tc>
        <w:tc>
          <w:tcPr>
            <w:tcW w:w="2393" w:type="dxa"/>
            <w:vAlign w:val="center"/>
          </w:tcPr>
          <w:p w:rsidR="000D4785" w:rsidRPr="00545874" w:rsidRDefault="00100C8B" w:rsidP="00043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5713</w:t>
            </w:r>
          </w:p>
        </w:tc>
        <w:tc>
          <w:tcPr>
            <w:tcW w:w="2393" w:type="dxa"/>
            <w:vAlign w:val="center"/>
          </w:tcPr>
          <w:p w:rsidR="000D4785" w:rsidRPr="00545874" w:rsidRDefault="000437F4" w:rsidP="003E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</w:tr>
      <w:tr w:rsidR="000D4785" w:rsidRPr="00545874" w:rsidTr="00C10529">
        <w:tc>
          <w:tcPr>
            <w:tcW w:w="2392" w:type="dxa"/>
          </w:tcPr>
          <w:p w:rsidR="000D4785" w:rsidRPr="00545874" w:rsidRDefault="000D4785" w:rsidP="003E707F">
            <w:pPr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2.Главный специалист</w:t>
            </w:r>
          </w:p>
        </w:tc>
        <w:tc>
          <w:tcPr>
            <w:tcW w:w="2393" w:type="dxa"/>
            <w:vAlign w:val="center"/>
          </w:tcPr>
          <w:p w:rsidR="000D4785" w:rsidRPr="00545874" w:rsidRDefault="000D4785" w:rsidP="003E707F">
            <w:pPr>
              <w:jc w:val="center"/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Старшая</w:t>
            </w:r>
          </w:p>
          <w:p w:rsidR="000D4785" w:rsidRPr="00545874" w:rsidRDefault="000D4785" w:rsidP="003E7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0D4785" w:rsidRPr="00545874" w:rsidRDefault="00100C8B" w:rsidP="003E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5674</w:t>
            </w:r>
          </w:p>
        </w:tc>
        <w:tc>
          <w:tcPr>
            <w:tcW w:w="2393" w:type="dxa"/>
            <w:vAlign w:val="center"/>
          </w:tcPr>
          <w:p w:rsidR="000D4785" w:rsidRPr="00545874" w:rsidRDefault="000437F4" w:rsidP="003E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</w:tr>
      <w:tr w:rsidR="000D4785" w:rsidRPr="00545874" w:rsidTr="00C10529">
        <w:tc>
          <w:tcPr>
            <w:tcW w:w="2392" w:type="dxa"/>
          </w:tcPr>
          <w:p w:rsidR="000D4785" w:rsidRPr="00545874" w:rsidRDefault="000D4785" w:rsidP="003E707F">
            <w:pPr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3. Помощник лица, замещающего муниципальную должность (срочный трудовой договор)</w:t>
            </w:r>
          </w:p>
        </w:tc>
        <w:tc>
          <w:tcPr>
            <w:tcW w:w="2393" w:type="dxa"/>
            <w:vAlign w:val="center"/>
          </w:tcPr>
          <w:p w:rsidR="000D4785" w:rsidRPr="00545874" w:rsidRDefault="000D4785" w:rsidP="003E707F">
            <w:pPr>
              <w:jc w:val="center"/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Старшая</w:t>
            </w:r>
          </w:p>
        </w:tc>
        <w:tc>
          <w:tcPr>
            <w:tcW w:w="2393" w:type="dxa"/>
            <w:vAlign w:val="center"/>
          </w:tcPr>
          <w:p w:rsidR="000D4785" w:rsidRPr="00545874" w:rsidRDefault="00100C8B" w:rsidP="00043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5249</w:t>
            </w:r>
          </w:p>
        </w:tc>
        <w:tc>
          <w:tcPr>
            <w:tcW w:w="2393" w:type="dxa"/>
            <w:vAlign w:val="center"/>
          </w:tcPr>
          <w:p w:rsidR="000D4785" w:rsidRPr="00545874" w:rsidRDefault="000437F4" w:rsidP="003E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0D4785" w:rsidRPr="00545874" w:rsidTr="00C10529">
        <w:tc>
          <w:tcPr>
            <w:tcW w:w="2392" w:type="dxa"/>
          </w:tcPr>
          <w:p w:rsidR="000D4785" w:rsidRPr="00545874" w:rsidRDefault="000D4785" w:rsidP="003E707F">
            <w:pPr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4. Ведущий специалист</w:t>
            </w:r>
          </w:p>
        </w:tc>
        <w:tc>
          <w:tcPr>
            <w:tcW w:w="2393" w:type="dxa"/>
            <w:vAlign w:val="center"/>
          </w:tcPr>
          <w:p w:rsidR="000D4785" w:rsidRPr="00545874" w:rsidRDefault="000D4785" w:rsidP="003E707F">
            <w:pPr>
              <w:jc w:val="center"/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Старшая</w:t>
            </w:r>
          </w:p>
          <w:p w:rsidR="000D4785" w:rsidRPr="00545874" w:rsidRDefault="000D4785" w:rsidP="003E7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0D4785" w:rsidRPr="00545874" w:rsidRDefault="00100C8B" w:rsidP="003E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4983</w:t>
            </w:r>
          </w:p>
        </w:tc>
        <w:tc>
          <w:tcPr>
            <w:tcW w:w="2393" w:type="dxa"/>
            <w:vAlign w:val="center"/>
          </w:tcPr>
          <w:p w:rsidR="000D4785" w:rsidRPr="00545874" w:rsidRDefault="000437F4" w:rsidP="003E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0D4785" w:rsidRPr="00545874" w:rsidTr="00C10529">
        <w:tc>
          <w:tcPr>
            <w:tcW w:w="2392" w:type="dxa"/>
          </w:tcPr>
          <w:p w:rsidR="000D4785" w:rsidRPr="00545874" w:rsidRDefault="000D4785" w:rsidP="003E707F">
            <w:pPr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5. Специалист 1-й категории</w:t>
            </w:r>
          </w:p>
        </w:tc>
        <w:tc>
          <w:tcPr>
            <w:tcW w:w="2393" w:type="dxa"/>
            <w:vAlign w:val="center"/>
          </w:tcPr>
          <w:p w:rsidR="000D4785" w:rsidRPr="00545874" w:rsidRDefault="000D4785" w:rsidP="003E707F">
            <w:pPr>
              <w:jc w:val="center"/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Младшая</w:t>
            </w:r>
          </w:p>
        </w:tc>
        <w:tc>
          <w:tcPr>
            <w:tcW w:w="2393" w:type="dxa"/>
            <w:vAlign w:val="center"/>
          </w:tcPr>
          <w:p w:rsidR="000D4785" w:rsidRPr="00545874" w:rsidRDefault="00100C8B" w:rsidP="003E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4360</w:t>
            </w:r>
          </w:p>
        </w:tc>
        <w:tc>
          <w:tcPr>
            <w:tcW w:w="2393" w:type="dxa"/>
            <w:vAlign w:val="center"/>
          </w:tcPr>
          <w:p w:rsidR="000D4785" w:rsidRPr="00545874" w:rsidRDefault="000437F4" w:rsidP="003E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0D4785" w:rsidRPr="00545874" w:rsidTr="00C10529">
        <w:tc>
          <w:tcPr>
            <w:tcW w:w="2392" w:type="dxa"/>
          </w:tcPr>
          <w:p w:rsidR="000D4785" w:rsidRPr="00545874" w:rsidRDefault="000D4785" w:rsidP="003E707F">
            <w:pPr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6. Специалист 2-й категории</w:t>
            </w:r>
          </w:p>
        </w:tc>
        <w:tc>
          <w:tcPr>
            <w:tcW w:w="2393" w:type="dxa"/>
            <w:vAlign w:val="center"/>
          </w:tcPr>
          <w:p w:rsidR="000D4785" w:rsidRPr="00545874" w:rsidRDefault="000D4785" w:rsidP="003E707F">
            <w:pPr>
              <w:jc w:val="center"/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Младшая</w:t>
            </w:r>
          </w:p>
        </w:tc>
        <w:tc>
          <w:tcPr>
            <w:tcW w:w="2393" w:type="dxa"/>
            <w:vAlign w:val="center"/>
          </w:tcPr>
          <w:p w:rsidR="000D4785" w:rsidRPr="00545874" w:rsidRDefault="00100C8B" w:rsidP="003E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3962</w:t>
            </w:r>
          </w:p>
        </w:tc>
        <w:tc>
          <w:tcPr>
            <w:tcW w:w="2393" w:type="dxa"/>
            <w:vAlign w:val="center"/>
          </w:tcPr>
          <w:p w:rsidR="000D4785" w:rsidRPr="00545874" w:rsidRDefault="000437F4" w:rsidP="003E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2,05</w:t>
            </w:r>
          </w:p>
        </w:tc>
      </w:tr>
      <w:tr w:rsidR="000D4785" w:rsidRPr="00545874" w:rsidTr="00064E39">
        <w:tc>
          <w:tcPr>
            <w:tcW w:w="2392" w:type="dxa"/>
          </w:tcPr>
          <w:p w:rsidR="000D4785" w:rsidRPr="00545874" w:rsidRDefault="000D4785" w:rsidP="003E707F">
            <w:pPr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7. Специалист</w:t>
            </w:r>
          </w:p>
        </w:tc>
        <w:tc>
          <w:tcPr>
            <w:tcW w:w="2393" w:type="dxa"/>
            <w:vAlign w:val="center"/>
          </w:tcPr>
          <w:p w:rsidR="000D4785" w:rsidRPr="00545874" w:rsidRDefault="000D4785" w:rsidP="003E707F">
            <w:pPr>
              <w:jc w:val="center"/>
              <w:rPr>
                <w:sz w:val="28"/>
                <w:szCs w:val="28"/>
              </w:rPr>
            </w:pPr>
            <w:r w:rsidRPr="00545874">
              <w:rPr>
                <w:sz w:val="28"/>
                <w:szCs w:val="28"/>
              </w:rPr>
              <w:t>Младшая</w:t>
            </w:r>
          </w:p>
        </w:tc>
        <w:tc>
          <w:tcPr>
            <w:tcW w:w="2393" w:type="dxa"/>
            <w:vAlign w:val="center"/>
          </w:tcPr>
          <w:p w:rsidR="000D4785" w:rsidRPr="00545874" w:rsidRDefault="00100C8B" w:rsidP="003E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3919</w:t>
            </w:r>
          </w:p>
        </w:tc>
        <w:tc>
          <w:tcPr>
            <w:tcW w:w="2393" w:type="dxa"/>
            <w:vAlign w:val="center"/>
          </w:tcPr>
          <w:p w:rsidR="000D4785" w:rsidRPr="00545874" w:rsidRDefault="000437F4" w:rsidP="003E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  <w:r w:rsidR="000D4785">
              <w:rPr>
                <w:sz w:val="28"/>
                <w:szCs w:val="28"/>
              </w:rPr>
              <w:t>».</w:t>
            </w:r>
          </w:p>
        </w:tc>
      </w:tr>
    </w:tbl>
    <w:p w:rsidR="00424B20" w:rsidRDefault="00424B20" w:rsidP="00424B20">
      <w:pPr>
        <w:ind w:firstLine="851"/>
        <w:jc w:val="both"/>
        <w:rPr>
          <w:sz w:val="28"/>
          <w:szCs w:val="28"/>
        </w:rPr>
      </w:pPr>
    </w:p>
    <w:p w:rsidR="00424B20" w:rsidRPr="00B40A53" w:rsidRDefault="00424B20" w:rsidP="00424B20">
      <w:pPr>
        <w:ind w:firstLine="851"/>
        <w:jc w:val="both"/>
        <w:rPr>
          <w:sz w:val="28"/>
          <w:szCs w:val="28"/>
        </w:rPr>
      </w:pPr>
      <w:r w:rsidRPr="00B40A53">
        <w:rPr>
          <w:sz w:val="28"/>
          <w:szCs w:val="28"/>
        </w:rPr>
        <w:t xml:space="preserve">2. </w:t>
      </w:r>
      <w:r w:rsidR="00FC5B05" w:rsidRPr="00FC5B05">
        <w:rPr>
          <w:sz w:val="28"/>
          <w:szCs w:val="28"/>
        </w:rPr>
        <w:t>Настоящее решение подлежит официальному опубликованию в официальном печатном издании «Вестник Молчановского района» и размещению на официальном сайте муниципального образования «Молчановский район» (https://molchanovo.gosuslugi.ru).</w:t>
      </w:r>
    </w:p>
    <w:p w:rsidR="00424B20" w:rsidRPr="00B40A53" w:rsidRDefault="00424B20" w:rsidP="00424B20">
      <w:pPr>
        <w:ind w:firstLine="851"/>
        <w:jc w:val="both"/>
        <w:rPr>
          <w:sz w:val="28"/>
          <w:szCs w:val="28"/>
        </w:rPr>
      </w:pPr>
      <w:r w:rsidRPr="00B40A53">
        <w:rPr>
          <w:sz w:val="28"/>
          <w:szCs w:val="28"/>
        </w:rPr>
        <w:t xml:space="preserve">3. Настоящее решение вступает в силу </w:t>
      </w:r>
      <w:r>
        <w:rPr>
          <w:sz w:val="28"/>
          <w:szCs w:val="28"/>
        </w:rPr>
        <w:t xml:space="preserve">с </w:t>
      </w:r>
      <w:r w:rsidR="005F7358">
        <w:rPr>
          <w:sz w:val="28"/>
          <w:szCs w:val="28"/>
        </w:rPr>
        <w:t>даты</w:t>
      </w:r>
      <w:r w:rsidRPr="00B40A53">
        <w:rPr>
          <w:sz w:val="28"/>
          <w:szCs w:val="28"/>
        </w:rPr>
        <w:t xml:space="preserve"> его официального опубликования и распространяет свое действие </w:t>
      </w:r>
      <w:r>
        <w:rPr>
          <w:sz w:val="28"/>
          <w:szCs w:val="28"/>
        </w:rPr>
        <w:t xml:space="preserve">на правоотношения, возникшие с </w:t>
      </w:r>
      <w:r w:rsidRPr="00B40A5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C5B05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FC5B05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Pr="00B40A53">
        <w:rPr>
          <w:sz w:val="28"/>
          <w:szCs w:val="28"/>
        </w:rPr>
        <w:t>.</w:t>
      </w:r>
    </w:p>
    <w:p w:rsidR="00424B20" w:rsidRDefault="00424B20" w:rsidP="00424B20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424B20" w:rsidRDefault="00424B20" w:rsidP="00424B20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424B20" w:rsidRDefault="00424B20" w:rsidP="00424B20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424B20" w:rsidRDefault="00424B20" w:rsidP="00424B2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</w:p>
    <w:p w:rsidR="00424B20" w:rsidRDefault="00424B20" w:rsidP="00424B2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Думы Молчановского района                                                       С.М. Меньшова</w:t>
      </w:r>
    </w:p>
    <w:p w:rsidR="00424B20" w:rsidRDefault="00424B20" w:rsidP="00424B20">
      <w:pPr>
        <w:rPr>
          <w:color w:val="000000"/>
          <w:sz w:val="28"/>
          <w:szCs w:val="28"/>
        </w:rPr>
      </w:pPr>
    </w:p>
    <w:p w:rsidR="00424B20" w:rsidRDefault="00424B20" w:rsidP="00424B20">
      <w:pPr>
        <w:rPr>
          <w:color w:val="000000"/>
          <w:sz w:val="28"/>
          <w:szCs w:val="28"/>
        </w:rPr>
      </w:pPr>
    </w:p>
    <w:p w:rsidR="00424B20" w:rsidRDefault="00424B20" w:rsidP="00424B20">
      <w:pPr>
        <w:rPr>
          <w:color w:val="000000"/>
          <w:sz w:val="28"/>
          <w:szCs w:val="28"/>
        </w:rPr>
      </w:pPr>
    </w:p>
    <w:p w:rsidR="00021FEF" w:rsidRDefault="00424B20" w:rsidP="00424B20">
      <w:r>
        <w:rPr>
          <w:color w:val="000000"/>
          <w:sz w:val="28"/>
          <w:szCs w:val="28"/>
        </w:rPr>
        <w:t>Глава Молчановского района                                                        Ю.Ю. Сальков</w:t>
      </w:r>
      <w:r>
        <w:t xml:space="preserve"> </w:t>
      </w:r>
      <w:r w:rsidR="00021FEF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D4785" w:rsidRPr="00545874" w:rsidTr="00064E3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0D4785" w:rsidRDefault="00021FEF" w:rsidP="003E70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0D4785" w:rsidRDefault="000D4785" w:rsidP="003E707F">
            <w:pPr>
              <w:jc w:val="center"/>
              <w:rPr>
                <w:sz w:val="28"/>
                <w:szCs w:val="28"/>
              </w:rPr>
            </w:pPr>
            <w:r w:rsidRPr="00B40A53">
              <w:rPr>
                <w:sz w:val="28"/>
                <w:szCs w:val="28"/>
              </w:rPr>
              <w:t>Пояснительная записка к проекту решения Думы Молчановского района</w:t>
            </w:r>
          </w:p>
          <w:p w:rsidR="000D4785" w:rsidRPr="00B40A53" w:rsidRDefault="000D4785" w:rsidP="003E707F">
            <w:pPr>
              <w:jc w:val="center"/>
              <w:rPr>
                <w:sz w:val="28"/>
                <w:szCs w:val="28"/>
              </w:rPr>
            </w:pPr>
            <w:r w:rsidRPr="00B40A53">
              <w:rPr>
                <w:sz w:val="28"/>
                <w:szCs w:val="28"/>
              </w:rPr>
              <w:t>«О внесении изменени</w:t>
            </w:r>
            <w:r w:rsidR="00FC5B05">
              <w:rPr>
                <w:sz w:val="28"/>
                <w:szCs w:val="28"/>
              </w:rPr>
              <w:t>я</w:t>
            </w:r>
            <w:r w:rsidRPr="00B40A53">
              <w:rPr>
                <w:sz w:val="28"/>
                <w:szCs w:val="28"/>
              </w:rPr>
              <w:t xml:space="preserve"> в решение Думы Молчановского района от 28.03.2013 № 19»</w:t>
            </w:r>
          </w:p>
          <w:p w:rsidR="000D4785" w:rsidRPr="00B40A53" w:rsidRDefault="000D4785" w:rsidP="003E707F">
            <w:pPr>
              <w:jc w:val="center"/>
              <w:rPr>
                <w:sz w:val="28"/>
                <w:szCs w:val="28"/>
              </w:rPr>
            </w:pPr>
          </w:p>
          <w:p w:rsidR="000D4785" w:rsidRPr="00B40A53" w:rsidRDefault="000D4785" w:rsidP="003E707F">
            <w:pPr>
              <w:ind w:firstLine="851"/>
              <w:jc w:val="both"/>
              <w:rPr>
                <w:sz w:val="28"/>
                <w:szCs w:val="28"/>
              </w:rPr>
            </w:pPr>
            <w:r w:rsidRPr="00B40A53">
              <w:rPr>
                <w:sz w:val="28"/>
                <w:szCs w:val="28"/>
              </w:rPr>
              <w:t>Данным проектом предполагается внесение изменени</w:t>
            </w:r>
            <w:r w:rsidR="00530BC7">
              <w:rPr>
                <w:sz w:val="28"/>
                <w:szCs w:val="28"/>
              </w:rPr>
              <w:t>я</w:t>
            </w:r>
            <w:r w:rsidRPr="00B40A53">
              <w:rPr>
                <w:sz w:val="28"/>
                <w:szCs w:val="28"/>
              </w:rPr>
              <w:t xml:space="preserve"> в Положение об оплате труда для обеспечения соответств</w:t>
            </w:r>
            <w:r>
              <w:rPr>
                <w:sz w:val="28"/>
                <w:szCs w:val="28"/>
              </w:rPr>
              <w:t>ия условий муниципальной службы.</w:t>
            </w:r>
          </w:p>
          <w:p w:rsidR="000D4785" w:rsidRPr="00B40A53" w:rsidRDefault="00FC5B05" w:rsidP="003E707F">
            <w:pPr>
              <w:ind w:firstLine="851"/>
              <w:jc w:val="both"/>
              <w:rPr>
                <w:sz w:val="28"/>
                <w:szCs w:val="28"/>
              </w:rPr>
            </w:pPr>
            <w:r w:rsidRPr="001B523C">
              <w:rPr>
                <w:sz w:val="28"/>
                <w:szCs w:val="28"/>
              </w:rPr>
              <w:t>В соответствии с</w:t>
            </w:r>
            <w:r>
              <w:rPr>
                <w:sz w:val="28"/>
                <w:szCs w:val="28"/>
              </w:rPr>
              <w:t>о</w:t>
            </w:r>
            <w:r w:rsidRPr="001B523C">
              <w:rPr>
                <w:sz w:val="28"/>
                <w:szCs w:val="28"/>
              </w:rPr>
              <w:t xml:space="preserve"> </w:t>
            </w:r>
            <w:r w:rsidRPr="0058093C">
              <w:rPr>
                <w:sz w:val="28"/>
                <w:szCs w:val="28"/>
              </w:rPr>
              <w:t xml:space="preserve">статьей </w:t>
            </w:r>
            <w:r>
              <w:rPr>
                <w:sz w:val="28"/>
                <w:szCs w:val="28"/>
              </w:rPr>
              <w:t>1</w:t>
            </w:r>
            <w:r w:rsidRPr="0058093C">
              <w:rPr>
                <w:sz w:val="28"/>
                <w:szCs w:val="28"/>
              </w:rPr>
              <w:t xml:space="preserve"> Закона </w:t>
            </w:r>
            <w:r>
              <w:rPr>
                <w:sz w:val="28"/>
                <w:szCs w:val="28"/>
              </w:rPr>
              <w:t>Томской области от 27.12.2024 №</w:t>
            </w:r>
            <w:r w:rsidRPr="0058093C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4</w:t>
            </w:r>
            <w:r w:rsidRPr="0058093C">
              <w:rPr>
                <w:sz w:val="28"/>
                <w:szCs w:val="28"/>
              </w:rPr>
              <w:t>-ОЗ «</w:t>
            </w:r>
            <w:r>
              <w:rPr>
                <w:sz w:val="28"/>
                <w:szCs w:val="28"/>
              </w:rPr>
              <w:t>О внесении изменений в отдельные законодательные акты Томской области в сфере муниципальной службы и государственной гражданской службы»</w:t>
            </w:r>
            <w:r w:rsidR="00111B12">
              <w:rPr>
                <w:sz w:val="28"/>
                <w:szCs w:val="28"/>
              </w:rPr>
              <w:t xml:space="preserve"> у</w:t>
            </w:r>
            <w:r w:rsidR="000D4785">
              <w:rPr>
                <w:sz w:val="28"/>
                <w:szCs w:val="28"/>
              </w:rPr>
              <w:t xml:space="preserve">величивается </w:t>
            </w:r>
            <w:r w:rsidR="000437F4">
              <w:rPr>
                <w:sz w:val="28"/>
                <w:szCs w:val="28"/>
              </w:rPr>
              <w:t xml:space="preserve">(индексируется) с 1 </w:t>
            </w:r>
            <w:r>
              <w:rPr>
                <w:sz w:val="28"/>
                <w:szCs w:val="28"/>
              </w:rPr>
              <w:t>января</w:t>
            </w:r>
            <w:r w:rsidR="000437F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0D4785" w:rsidRPr="00B40A53">
              <w:rPr>
                <w:sz w:val="28"/>
                <w:szCs w:val="28"/>
              </w:rPr>
              <w:t xml:space="preserve"> года минимальное и максимальное значение диапазонов должностного оклада лиц, замещающих должности муниципальной службы в с</w:t>
            </w:r>
            <w:r w:rsidR="000D4785">
              <w:rPr>
                <w:sz w:val="28"/>
                <w:szCs w:val="28"/>
              </w:rPr>
              <w:t>о</w:t>
            </w:r>
            <w:r w:rsidR="0058093C">
              <w:rPr>
                <w:sz w:val="28"/>
                <w:szCs w:val="28"/>
              </w:rPr>
              <w:t>ответствии с коэффициентом 1,</w:t>
            </w:r>
            <w:r>
              <w:rPr>
                <w:sz w:val="28"/>
                <w:szCs w:val="28"/>
              </w:rPr>
              <w:t>1</w:t>
            </w:r>
            <w:r w:rsidR="0058093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  <w:p w:rsidR="000D4785" w:rsidRPr="00B40A53" w:rsidRDefault="000D4785" w:rsidP="003E707F">
            <w:pPr>
              <w:ind w:firstLine="851"/>
              <w:jc w:val="both"/>
              <w:rPr>
                <w:sz w:val="28"/>
                <w:szCs w:val="28"/>
              </w:rPr>
            </w:pPr>
            <w:r w:rsidRPr="00B40A53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40A53">
              <w:rPr>
                <w:sz w:val="28"/>
                <w:szCs w:val="28"/>
              </w:rPr>
              <w:t>данному проекту решения проведена антикоррупционная экспертиза, в ходе которой наличие коррупционных факторов не выявлено.</w:t>
            </w:r>
          </w:p>
          <w:p w:rsidR="000D4785" w:rsidRDefault="000D4785" w:rsidP="003E707F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0D4785" w:rsidRDefault="000D4785" w:rsidP="003E707F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</w:t>
            </w:r>
            <w:r w:rsidR="000437F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0437F4">
              <w:rPr>
                <w:sz w:val="28"/>
                <w:szCs w:val="28"/>
              </w:rPr>
              <w:t>Паульзен Д.Г.</w:t>
            </w:r>
            <w:r w:rsidRPr="00B40A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Управляющий делами Администрации Молчановского района</w:t>
            </w:r>
          </w:p>
          <w:p w:rsidR="000D4785" w:rsidRPr="00B40A53" w:rsidRDefault="000D4785" w:rsidP="003E707F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Докладчик – </w:t>
            </w:r>
            <w:r w:rsidR="000437F4" w:rsidRPr="000437F4">
              <w:rPr>
                <w:sz w:val="28"/>
                <w:szCs w:val="28"/>
              </w:rPr>
              <w:t xml:space="preserve">Паульзен Д.Г. </w:t>
            </w:r>
            <w:r>
              <w:rPr>
                <w:sz w:val="28"/>
                <w:szCs w:val="28"/>
              </w:rPr>
              <w:t>– Управляющий делами Администрации Молчановского района</w:t>
            </w:r>
          </w:p>
          <w:p w:rsidR="000D4785" w:rsidRPr="007B6C3A" w:rsidRDefault="000D4785" w:rsidP="003E70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4785" w:rsidRPr="001B38A8" w:rsidRDefault="000D4785" w:rsidP="003E707F">
      <w:pPr>
        <w:pStyle w:val="a3"/>
        <w:jc w:val="left"/>
        <w:rPr>
          <w:sz w:val="28"/>
          <w:szCs w:val="28"/>
        </w:rPr>
      </w:pPr>
    </w:p>
    <w:sectPr w:rsidR="000D4785" w:rsidRPr="001B38A8" w:rsidSect="00180726">
      <w:headerReference w:type="even" r:id="rId8"/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E1F" w:rsidRDefault="00C53E1F">
      <w:r>
        <w:separator/>
      </w:r>
    </w:p>
  </w:endnote>
  <w:endnote w:type="continuationSeparator" w:id="0">
    <w:p w:rsidR="00C53E1F" w:rsidRDefault="00C5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E1F" w:rsidRDefault="00C53E1F">
      <w:r>
        <w:separator/>
      </w:r>
    </w:p>
  </w:footnote>
  <w:footnote w:type="continuationSeparator" w:id="0">
    <w:p w:rsidR="00C53E1F" w:rsidRDefault="00C53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0E7" w:rsidRDefault="00E110E7" w:rsidP="0072025D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110E7" w:rsidRDefault="00E110E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0E7" w:rsidRDefault="00E110E7" w:rsidP="0072025D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46616">
      <w:rPr>
        <w:rStyle w:val="af"/>
        <w:noProof/>
      </w:rPr>
      <w:t>6</w:t>
    </w:r>
    <w:r>
      <w:rPr>
        <w:rStyle w:val="af"/>
      </w:rPr>
      <w:fldChar w:fldCharType="end"/>
    </w:r>
  </w:p>
  <w:p w:rsidR="00E110E7" w:rsidRDefault="00E110E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2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2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CD2083A"/>
    <w:multiLevelType w:val="hybridMultilevel"/>
    <w:tmpl w:val="A50642A6"/>
    <w:lvl w:ilvl="0" w:tplc="943AE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1116A6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2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2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13FE2362"/>
    <w:multiLevelType w:val="multilevel"/>
    <w:tmpl w:val="6810AE9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cs="Times New Roman" w:hint="default"/>
      </w:rPr>
    </w:lvl>
  </w:abstractNum>
  <w:abstractNum w:abstractNumId="5" w15:restartNumberingAfterBreak="0">
    <w:nsid w:val="1D1E44B1"/>
    <w:multiLevelType w:val="hybridMultilevel"/>
    <w:tmpl w:val="02364C62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170634F"/>
    <w:multiLevelType w:val="hybridMultilevel"/>
    <w:tmpl w:val="F2A8DC38"/>
    <w:lvl w:ilvl="0" w:tplc="0419000F">
      <w:start w:val="19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7" w15:restartNumberingAfterBreak="0">
    <w:nsid w:val="441B0C32"/>
    <w:multiLevelType w:val="hybridMultilevel"/>
    <w:tmpl w:val="5FDE1CCC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992A86"/>
    <w:multiLevelType w:val="hybridMultilevel"/>
    <w:tmpl w:val="0B8C6A34"/>
    <w:lvl w:ilvl="0" w:tplc="E9806A66">
      <w:start w:val="15"/>
      <w:numFmt w:val="decimal"/>
      <w:lvlText w:val="%1."/>
      <w:lvlJc w:val="left"/>
      <w:pPr>
        <w:ind w:left="375" w:hanging="375"/>
      </w:pPr>
      <w:rPr>
        <w:rFonts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9" w15:restartNumberingAfterBreak="0">
    <w:nsid w:val="54823834"/>
    <w:multiLevelType w:val="multilevel"/>
    <w:tmpl w:val="A99A2A80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57D25D12"/>
    <w:multiLevelType w:val="hybridMultilevel"/>
    <w:tmpl w:val="FD22A36A"/>
    <w:lvl w:ilvl="0" w:tplc="F230B876">
      <w:start w:val="1"/>
      <w:numFmt w:val="upperRoman"/>
      <w:lvlText w:val="%1."/>
      <w:lvlJc w:val="left"/>
      <w:pPr>
        <w:ind w:left="7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11" w15:restartNumberingAfterBreak="0">
    <w:nsid w:val="5F0B7C3D"/>
    <w:multiLevelType w:val="hybridMultilevel"/>
    <w:tmpl w:val="E5EC4B56"/>
    <w:lvl w:ilvl="0" w:tplc="2D8A5142">
      <w:start w:val="1"/>
      <w:numFmt w:val="upperRoman"/>
      <w:lvlText w:val="%1."/>
      <w:lvlJc w:val="left"/>
      <w:pPr>
        <w:tabs>
          <w:tab w:val="num" w:pos="2705"/>
        </w:tabs>
        <w:ind w:left="270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12" w15:restartNumberingAfterBreak="0">
    <w:nsid w:val="6581476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2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2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6A004DAB"/>
    <w:multiLevelType w:val="multilevel"/>
    <w:tmpl w:val="9A9CE83A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4" w15:restartNumberingAfterBreak="0">
    <w:nsid w:val="736F3909"/>
    <w:multiLevelType w:val="multilevel"/>
    <w:tmpl w:val="0F92C91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0"/>
  </w:num>
  <w:num w:numId="5">
    <w:abstractNumId w:val="12"/>
  </w:num>
  <w:num w:numId="6">
    <w:abstractNumId w:val="3"/>
  </w:num>
  <w:num w:numId="7">
    <w:abstractNumId w:val="1"/>
  </w:num>
  <w:num w:numId="8">
    <w:abstractNumId w:val="8"/>
  </w:num>
  <w:num w:numId="9">
    <w:abstractNumId w:val="13"/>
  </w:num>
  <w:num w:numId="10">
    <w:abstractNumId w:val="4"/>
  </w:num>
  <w:num w:numId="11">
    <w:abstractNumId w:val="14"/>
  </w:num>
  <w:num w:numId="12">
    <w:abstractNumId w:val="6"/>
  </w:num>
  <w:num w:numId="13">
    <w:abstractNumId w:val="5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59"/>
    <w:rsid w:val="00005375"/>
    <w:rsid w:val="00021FEF"/>
    <w:rsid w:val="00023D38"/>
    <w:rsid w:val="000437F4"/>
    <w:rsid w:val="000440B9"/>
    <w:rsid w:val="00052B50"/>
    <w:rsid w:val="000530FE"/>
    <w:rsid w:val="00064E39"/>
    <w:rsid w:val="0008613E"/>
    <w:rsid w:val="00086264"/>
    <w:rsid w:val="00097C84"/>
    <w:rsid w:val="000A3208"/>
    <w:rsid w:val="000C1F99"/>
    <w:rsid w:val="000C24B1"/>
    <w:rsid w:val="000D4785"/>
    <w:rsid w:val="000E00C2"/>
    <w:rsid w:val="000E398E"/>
    <w:rsid w:val="000E783A"/>
    <w:rsid w:val="00100C8B"/>
    <w:rsid w:val="00111B12"/>
    <w:rsid w:val="001324EA"/>
    <w:rsid w:val="00135E22"/>
    <w:rsid w:val="00137050"/>
    <w:rsid w:val="001434DE"/>
    <w:rsid w:val="00160CE6"/>
    <w:rsid w:val="00161C00"/>
    <w:rsid w:val="00170808"/>
    <w:rsid w:val="00172703"/>
    <w:rsid w:val="00173FAD"/>
    <w:rsid w:val="00180726"/>
    <w:rsid w:val="001808F3"/>
    <w:rsid w:val="00184A72"/>
    <w:rsid w:val="0019246D"/>
    <w:rsid w:val="001938DD"/>
    <w:rsid w:val="001A4872"/>
    <w:rsid w:val="001B0685"/>
    <w:rsid w:val="001B2F5E"/>
    <w:rsid w:val="001B38A8"/>
    <w:rsid w:val="001B523C"/>
    <w:rsid w:val="001B532F"/>
    <w:rsid w:val="001D4893"/>
    <w:rsid w:val="001E03D8"/>
    <w:rsid w:val="001E5C91"/>
    <w:rsid w:val="001F0700"/>
    <w:rsid w:val="001F19D8"/>
    <w:rsid w:val="001F4522"/>
    <w:rsid w:val="00204288"/>
    <w:rsid w:val="00205589"/>
    <w:rsid w:val="00216F8C"/>
    <w:rsid w:val="00226BB1"/>
    <w:rsid w:val="002274E9"/>
    <w:rsid w:val="00251530"/>
    <w:rsid w:val="00257D95"/>
    <w:rsid w:val="00263631"/>
    <w:rsid w:val="0026395D"/>
    <w:rsid w:val="00283B76"/>
    <w:rsid w:val="002B0C14"/>
    <w:rsid w:val="002E0F42"/>
    <w:rsid w:val="002F4E62"/>
    <w:rsid w:val="0030214C"/>
    <w:rsid w:val="003125C0"/>
    <w:rsid w:val="0035059D"/>
    <w:rsid w:val="00351575"/>
    <w:rsid w:val="0035425B"/>
    <w:rsid w:val="00372BD7"/>
    <w:rsid w:val="00386044"/>
    <w:rsid w:val="0039404F"/>
    <w:rsid w:val="003A3508"/>
    <w:rsid w:val="003B0135"/>
    <w:rsid w:val="003D79D3"/>
    <w:rsid w:val="003E707F"/>
    <w:rsid w:val="00402A3A"/>
    <w:rsid w:val="00424B20"/>
    <w:rsid w:val="004A459C"/>
    <w:rsid w:val="004A5DDE"/>
    <w:rsid w:val="004B0A62"/>
    <w:rsid w:val="004E5613"/>
    <w:rsid w:val="004E5DB6"/>
    <w:rsid w:val="005025D4"/>
    <w:rsid w:val="00506BB9"/>
    <w:rsid w:val="0051162E"/>
    <w:rsid w:val="00530BC7"/>
    <w:rsid w:val="00530D18"/>
    <w:rsid w:val="005324F4"/>
    <w:rsid w:val="00545874"/>
    <w:rsid w:val="00547D40"/>
    <w:rsid w:val="00560AC1"/>
    <w:rsid w:val="0056153F"/>
    <w:rsid w:val="0056411C"/>
    <w:rsid w:val="005642B7"/>
    <w:rsid w:val="00576270"/>
    <w:rsid w:val="0057700A"/>
    <w:rsid w:val="0058093C"/>
    <w:rsid w:val="00582320"/>
    <w:rsid w:val="00584B5D"/>
    <w:rsid w:val="00584B68"/>
    <w:rsid w:val="00585BB4"/>
    <w:rsid w:val="005C6797"/>
    <w:rsid w:val="005F452F"/>
    <w:rsid w:val="005F7358"/>
    <w:rsid w:val="0060122F"/>
    <w:rsid w:val="00610F3D"/>
    <w:rsid w:val="00614D3D"/>
    <w:rsid w:val="006160B8"/>
    <w:rsid w:val="00623C6E"/>
    <w:rsid w:val="00686E1C"/>
    <w:rsid w:val="006907B1"/>
    <w:rsid w:val="0069476B"/>
    <w:rsid w:val="006B1B9A"/>
    <w:rsid w:val="006E6457"/>
    <w:rsid w:val="007078A1"/>
    <w:rsid w:val="00716E28"/>
    <w:rsid w:val="0072025D"/>
    <w:rsid w:val="00722C07"/>
    <w:rsid w:val="00732868"/>
    <w:rsid w:val="00743766"/>
    <w:rsid w:val="00756AF8"/>
    <w:rsid w:val="00760660"/>
    <w:rsid w:val="00761EC0"/>
    <w:rsid w:val="0077518E"/>
    <w:rsid w:val="0078614C"/>
    <w:rsid w:val="00786C3E"/>
    <w:rsid w:val="007B1A90"/>
    <w:rsid w:val="007B3B70"/>
    <w:rsid w:val="007B6C3A"/>
    <w:rsid w:val="007D07BE"/>
    <w:rsid w:val="00811AA9"/>
    <w:rsid w:val="0081500C"/>
    <w:rsid w:val="0082387A"/>
    <w:rsid w:val="00831CC5"/>
    <w:rsid w:val="00831D64"/>
    <w:rsid w:val="00853470"/>
    <w:rsid w:val="00857012"/>
    <w:rsid w:val="0086529D"/>
    <w:rsid w:val="00873BE3"/>
    <w:rsid w:val="00885A43"/>
    <w:rsid w:val="00893976"/>
    <w:rsid w:val="00896168"/>
    <w:rsid w:val="008C62AC"/>
    <w:rsid w:val="008E339C"/>
    <w:rsid w:val="009149F7"/>
    <w:rsid w:val="00922559"/>
    <w:rsid w:val="00925AB7"/>
    <w:rsid w:val="00930940"/>
    <w:rsid w:val="00963C6A"/>
    <w:rsid w:val="00965275"/>
    <w:rsid w:val="00985C8B"/>
    <w:rsid w:val="009969F0"/>
    <w:rsid w:val="009A1B31"/>
    <w:rsid w:val="009A4D46"/>
    <w:rsid w:val="009A5690"/>
    <w:rsid w:val="009C4910"/>
    <w:rsid w:val="009C76B4"/>
    <w:rsid w:val="009D21FA"/>
    <w:rsid w:val="009E7A52"/>
    <w:rsid w:val="009F02D2"/>
    <w:rsid w:val="00A0174C"/>
    <w:rsid w:val="00A04F3F"/>
    <w:rsid w:val="00A05212"/>
    <w:rsid w:val="00A052E9"/>
    <w:rsid w:val="00A11EC4"/>
    <w:rsid w:val="00A2184F"/>
    <w:rsid w:val="00A31ABA"/>
    <w:rsid w:val="00A458BB"/>
    <w:rsid w:val="00A5745F"/>
    <w:rsid w:val="00A63691"/>
    <w:rsid w:val="00A63B2D"/>
    <w:rsid w:val="00A77345"/>
    <w:rsid w:val="00A80676"/>
    <w:rsid w:val="00A851BF"/>
    <w:rsid w:val="00A95D23"/>
    <w:rsid w:val="00AA4D9F"/>
    <w:rsid w:val="00AA7FA2"/>
    <w:rsid w:val="00AD0BEF"/>
    <w:rsid w:val="00AE047A"/>
    <w:rsid w:val="00AF3B5B"/>
    <w:rsid w:val="00AF76DD"/>
    <w:rsid w:val="00B01A0E"/>
    <w:rsid w:val="00B040E2"/>
    <w:rsid w:val="00B11CD1"/>
    <w:rsid w:val="00B40A53"/>
    <w:rsid w:val="00B442F0"/>
    <w:rsid w:val="00B51553"/>
    <w:rsid w:val="00B70324"/>
    <w:rsid w:val="00B712CA"/>
    <w:rsid w:val="00B92720"/>
    <w:rsid w:val="00B97F76"/>
    <w:rsid w:val="00BA2C83"/>
    <w:rsid w:val="00BC3BDB"/>
    <w:rsid w:val="00BC407B"/>
    <w:rsid w:val="00BC4D42"/>
    <w:rsid w:val="00BD0A5E"/>
    <w:rsid w:val="00BD188B"/>
    <w:rsid w:val="00BD1AD6"/>
    <w:rsid w:val="00BD5F21"/>
    <w:rsid w:val="00BD7006"/>
    <w:rsid w:val="00BE0604"/>
    <w:rsid w:val="00BE3B81"/>
    <w:rsid w:val="00BF2152"/>
    <w:rsid w:val="00BF4021"/>
    <w:rsid w:val="00BF4561"/>
    <w:rsid w:val="00C04D3A"/>
    <w:rsid w:val="00C10529"/>
    <w:rsid w:val="00C237F4"/>
    <w:rsid w:val="00C33078"/>
    <w:rsid w:val="00C53E1F"/>
    <w:rsid w:val="00C572A5"/>
    <w:rsid w:val="00C631FA"/>
    <w:rsid w:val="00C7593F"/>
    <w:rsid w:val="00C95A0E"/>
    <w:rsid w:val="00CB410C"/>
    <w:rsid w:val="00CB6B34"/>
    <w:rsid w:val="00CD14CD"/>
    <w:rsid w:val="00CD2B33"/>
    <w:rsid w:val="00CE1E26"/>
    <w:rsid w:val="00CE6FA9"/>
    <w:rsid w:val="00D02B71"/>
    <w:rsid w:val="00D22ACC"/>
    <w:rsid w:val="00D34DEE"/>
    <w:rsid w:val="00D4318D"/>
    <w:rsid w:val="00D46616"/>
    <w:rsid w:val="00D54EE9"/>
    <w:rsid w:val="00D71B12"/>
    <w:rsid w:val="00D75012"/>
    <w:rsid w:val="00D77482"/>
    <w:rsid w:val="00D77EED"/>
    <w:rsid w:val="00D80585"/>
    <w:rsid w:val="00D87254"/>
    <w:rsid w:val="00D92AF4"/>
    <w:rsid w:val="00D97A6B"/>
    <w:rsid w:val="00DA68A7"/>
    <w:rsid w:val="00DB12F0"/>
    <w:rsid w:val="00DB402A"/>
    <w:rsid w:val="00DC0021"/>
    <w:rsid w:val="00DC2144"/>
    <w:rsid w:val="00DF0283"/>
    <w:rsid w:val="00DF3B7F"/>
    <w:rsid w:val="00E015D1"/>
    <w:rsid w:val="00E110E7"/>
    <w:rsid w:val="00E17312"/>
    <w:rsid w:val="00E241F0"/>
    <w:rsid w:val="00E3637D"/>
    <w:rsid w:val="00E37156"/>
    <w:rsid w:val="00E616DF"/>
    <w:rsid w:val="00E64A3E"/>
    <w:rsid w:val="00E73D35"/>
    <w:rsid w:val="00E8394E"/>
    <w:rsid w:val="00E969D5"/>
    <w:rsid w:val="00EA06A7"/>
    <w:rsid w:val="00EA409D"/>
    <w:rsid w:val="00EA5E2E"/>
    <w:rsid w:val="00EC0BC3"/>
    <w:rsid w:val="00EE3393"/>
    <w:rsid w:val="00EE36C4"/>
    <w:rsid w:val="00F0328A"/>
    <w:rsid w:val="00F24087"/>
    <w:rsid w:val="00F33482"/>
    <w:rsid w:val="00F36CE5"/>
    <w:rsid w:val="00F37B78"/>
    <w:rsid w:val="00F55958"/>
    <w:rsid w:val="00F61BCE"/>
    <w:rsid w:val="00F80947"/>
    <w:rsid w:val="00F815A7"/>
    <w:rsid w:val="00F86758"/>
    <w:rsid w:val="00F87066"/>
    <w:rsid w:val="00F90062"/>
    <w:rsid w:val="00FB130D"/>
    <w:rsid w:val="00FB177E"/>
    <w:rsid w:val="00FC5B05"/>
    <w:rsid w:val="00FD26C1"/>
    <w:rsid w:val="00FD5005"/>
    <w:rsid w:val="00FD67EE"/>
    <w:rsid w:val="00FE059E"/>
    <w:rsid w:val="00FE2BDF"/>
    <w:rsid w:val="00FE4037"/>
    <w:rsid w:val="00FE4A88"/>
    <w:rsid w:val="00FE4E98"/>
    <w:rsid w:val="00FE62B9"/>
    <w:rsid w:val="00FF33A5"/>
    <w:rsid w:val="00FF55DE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A7F8A"/>
  <w15:docId w15:val="{B1543A1B-9118-4DF6-8663-16BEF8D3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1FA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link w:val="30"/>
    <w:qFormat/>
    <w:rsid w:val="00226BB1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631FA"/>
  </w:style>
  <w:style w:type="paragraph" w:customStyle="1" w:styleId="10">
    <w:name w:val="Заголовок1"/>
    <w:basedOn w:val="a"/>
    <w:next w:val="a3"/>
    <w:qFormat/>
    <w:rsid w:val="00C631F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3">
    <w:name w:val="Body Text"/>
    <w:basedOn w:val="a"/>
    <w:next w:val="a"/>
    <w:link w:val="a4"/>
    <w:rsid w:val="00C631FA"/>
    <w:pPr>
      <w:jc w:val="both"/>
    </w:pPr>
    <w:rPr>
      <w:sz w:val="22"/>
      <w:szCs w:val="20"/>
    </w:rPr>
  </w:style>
  <w:style w:type="paragraph" w:styleId="a5">
    <w:name w:val="List"/>
    <w:basedOn w:val="a3"/>
    <w:rsid w:val="00C631FA"/>
    <w:rPr>
      <w:rFonts w:ascii="Arial" w:hAnsi="Arial" w:cs="Tahoma"/>
    </w:rPr>
  </w:style>
  <w:style w:type="paragraph" w:customStyle="1" w:styleId="11">
    <w:name w:val="Название1"/>
    <w:basedOn w:val="a"/>
    <w:rsid w:val="00C631F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C631FA"/>
    <w:pPr>
      <w:suppressLineNumbers/>
    </w:pPr>
    <w:rPr>
      <w:rFonts w:ascii="Arial" w:hAnsi="Arial" w:cs="Tahoma"/>
    </w:rPr>
  </w:style>
  <w:style w:type="paragraph" w:styleId="a6">
    <w:name w:val="Balloon Text"/>
    <w:basedOn w:val="a"/>
    <w:rsid w:val="00C631FA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C631FA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631F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C631F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C631FA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7">
    <w:name w:val="Содержимое таблицы"/>
    <w:basedOn w:val="a"/>
    <w:rsid w:val="00C631FA"/>
    <w:pPr>
      <w:suppressLineNumbers/>
    </w:pPr>
  </w:style>
  <w:style w:type="paragraph" w:customStyle="1" w:styleId="a8">
    <w:name w:val="Заголовок таблицы"/>
    <w:basedOn w:val="a7"/>
    <w:rsid w:val="00C631FA"/>
    <w:pPr>
      <w:jc w:val="center"/>
    </w:pPr>
    <w:rPr>
      <w:b/>
      <w:bCs/>
    </w:rPr>
  </w:style>
  <w:style w:type="paragraph" w:styleId="a9">
    <w:name w:val="Normal (Web)"/>
    <w:basedOn w:val="a"/>
    <w:rsid w:val="001F45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4">
    <w:name w:val="Знак Знак Знак1"/>
    <w:basedOn w:val="a"/>
    <w:rsid w:val="00C237F4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Основной текст (3)_"/>
    <w:link w:val="32"/>
    <w:locked/>
    <w:rsid w:val="00F24087"/>
    <w:rPr>
      <w:rFonts w:cs="Times New Roman"/>
      <w:b/>
      <w:bCs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24087"/>
    <w:pPr>
      <w:shd w:val="clear" w:color="auto" w:fill="FFFFFF"/>
      <w:suppressAutoHyphens w:val="0"/>
      <w:spacing w:before="60" w:line="240" w:lineRule="atLeast"/>
    </w:pPr>
    <w:rPr>
      <w:b/>
      <w:bCs/>
      <w:lang w:eastAsia="ru-RU"/>
    </w:rPr>
  </w:style>
  <w:style w:type="character" w:customStyle="1" w:styleId="apple-converted-space">
    <w:name w:val="apple-converted-space"/>
    <w:rsid w:val="00BF2152"/>
    <w:rPr>
      <w:rFonts w:cs="Times New Roman"/>
    </w:rPr>
  </w:style>
  <w:style w:type="character" w:customStyle="1" w:styleId="30">
    <w:name w:val="Заголовок 3 Знак"/>
    <w:link w:val="3"/>
    <w:locked/>
    <w:rsid w:val="00226BB1"/>
    <w:rPr>
      <w:rFonts w:cs="Times New Roman"/>
      <w:b/>
      <w:bCs/>
      <w:sz w:val="27"/>
      <w:szCs w:val="27"/>
    </w:rPr>
  </w:style>
  <w:style w:type="character" w:styleId="aa">
    <w:name w:val="Strong"/>
    <w:qFormat/>
    <w:rsid w:val="00226BB1"/>
    <w:rPr>
      <w:rFonts w:cs="Times New Roman"/>
      <w:b/>
      <w:bCs/>
    </w:rPr>
  </w:style>
  <w:style w:type="character" w:customStyle="1" w:styleId="a4">
    <w:name w:val="Основной текст Знак"/>
    <w:link w:val="a3"/>
    <w:locked/>
    <w:rsid w:val="00EA5E2E"/>
    <w:rPr>
      <w:rFonts w:cs="Times New Roman"/>
      <w:sz w:val="22"/>
      <w:lang w:val="x-none" w:eastAsia="ar-SA" w:bidi="ar-SA"/>
    </w:rPr>
  </w:style>
  <w:style w:type="paragraph" w:customStyle="1" w:styleId="15">
    <w:name w:val="Абзац списка1"/>
    <w:basedOn w:val="a"/>
    <w:rsid w:val="00C95A0E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b">
    <w:name w:val="Table Grid"/>
    <w:basedOn w:val="a1"/>
    <w:rsid w:val="007B1A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Знак"/>
    <w:basedOn w:val="a"/>
    <w:rsid w:val="00F87066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0E783A"/>
    <w:rPr>
      <w:rFonts w:cs="Times New Roman"/>
      <w:color w:val="0000FF"/>
      <w:u w:val="single"/>
    </w:rPr>
  </w:style>
  <w:style w:type="paragraph" w:styleId="ae">
    <w:name w:val="header"/>
    <w:basedOn w:val="a"/>
    <w:rsid w:val="001324EA"/>
    <w:pPr>
      <w:tabs>
        <w:tab w:val="center" w:pos="4677"/>
        <w:tab w:val="right" w:pos="9355"/>
      </w:tabs>
    </w:pPr>
  </w:style>
  <w:style w:type="character" w:styleId="af">
    <w:name w:val="page number"/>
    <w:rsid w:val="001324EA"/>
    <w:rPr>
      <w:rFonts w:cs="Times New Roman"/>
    </w:rPr>
  </w:style>
  <w:style w:type="paragraph" w:customStyle="1" w:styleId="ConsPlusCell">
    <w:name w:val="ConsPlusCell"/>
    <w:rsid w:val="00A63691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footer"/>
    <w:basedOn w:val="a"/>
    <w:rsid w:val="00064E39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Молчановского района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FEDOTOVAA</dc:creator>
  <cp:lastModifiedBy>DumaYurist</cp:lastModifiedBy>
  <cp:revision>4</cp:revision>
  <cp:lastPrinted>2025-01-09T08:59:00Z</cp:lastPrinted>
  <dcterms:created xsi:type="dcterms:W3CDTF">2025-01-09T09:44:00Z</dcterms:created>
  <dcterms:modified xsi:type="dcterms:W3CDTF">2025-01-14T08:50:00Z</dcterms:modified>
</cp:coreProperties>
</file>